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14339" w14:textId="77777777" w:rsidR="008C62F2" w:rsidRPr="0092579A" w:rsidRDefault="00C27E01" w:rsidP="0092579A">
      <w:r>
        <w:rPr>
          <w:noProof/>
        </w:rPr>
        <w:drawing>
          <wp:anchor distT="0" distB="0" distL="114300" distR="114300" simplePos="0" relativeHeight="251658240" behindDoc="1" locked="0" layoutInCell="1" allowOverlap="1" wp14:anchorId="6A01438A" wp14:editId="6A01438B">
            <wp:simplePos x="0" y="0"/>
            <wp:positionH relativeFrom="column">
              <wp:posOffset>4785360</wp:posOffset>
            </wp:positionH>
            <wp:positionV relativeFrom="paragraph">
              <wp:posOffset>133985</wp:posOffset>
            </wp:positionV>
            <wp:extent cx="739140" cy="757555"/>
            <wp:effectExtent l="0" t="0" r="0" b="0"/>
            <wp:wrapNone/>
            <wp:docPr id="3" name="Picture 3"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Pr>
          <w:rFonts w:ascii="Arial" w:hAnsi="Arial" w:cs="Arial"/>
          <w:b/>
          <w:sz w:val="40"/>
          <w:szCs w:val="40"/>
        </w:rPr>
        <w:t xml:space="preserve">     </w:t>
      </w:r>
    </w:p>
    <w:p w14:paraId="6A01433A" w14:textId="77777777" w:rsidR="0092579A" w:rsidRPr="0092579A" w:rsidRDefault="0092579A" w:rsidP="0092579A">
      <w:pPr>
        <w:suppressAutoHyphens w:val="0"/>
        <w:rPr>
          <w:rFonts w:ascii="Arial" w:hAnsi="Arial" w:cs="Arial"/>
          <w:b/>
          <w:sz w:val="40"/>
          <w:szCs w:val="40"/>
          <w:lang w:eastAsia="en-US"/>
        </w:rPr>
      </w:pPr>
      <w:r w:rsidRPr="0092579A">
        <w:rPr>
          <w:rFonts w:ascii="Arial" w:hAnsi="Arial" w:cs="Arial"/>
          <w:b/>
          <w:sz w:val="40"/>
          <w:szCs w:val="40"/>
          <w:lang w:eastAsia="en-US"/>
        </w:rPr>
        <w:t>OTTERY ST MARY TOWN COUNCIL</w:t>
      </w:r>
    </w:p>
    <w:p w14:paraId="6A01433B" w14:textId="77777777" w:rsidR="0092579A" w:rsidRPr="0092579A" w:rsidRDefault="0092579A" w:rsidP="5E0CF7F4">
      <w:pPr>
        <w:suppressAutoHyphens w:val="0"/>
        <w:rPr>
          <w:rFonts w:ascii="Arial" w:eastAsia="Arial" w:hAnsi="Arial" w:cs="Arial"/>
          <w:sz w:val="20"/>
          <w:szCs w:val="20"/>
          <w:lang w:eastAsia="en-US"/>
        </w:rPr>
      </w:pPr>
      <w:r w:rsidRPr="5E0CF7F4">
        <w:rPr>
          <w:rFonts w:ascii="Arial" w:eastAsia="Arial" w:hAnsi="Arial" w:cs="Arial"/>
          <w:sz w:val="20"/>
          <w:szCs w:val="20"/>
          <w:lang w:eastAsia="en-US"/>
        </w:rPr>
        <w:t xml:space="preserve">Council Offices, The Old Convent, 8 Broad Street, </w:t>
      </w:r>
    </w:p>
    <w:p w14:paraId="6A01433C" w14:textId="77777777" w:rsidR="0092579A" w:rsidRPr="0092579A" w:rsidRDefault="0092579A" w:rsidP="5E0CF7F4">
      <w:pPr>
        <w:suppressAutoHyphens w:val="0"/>
        <w:rPr>
          <w:rFonts w:ascii="Arial" w:eastAsia="Arial" w:hAnsi="Arial" w:cs="Arial"/>
          <w:sz w:val="20"/>
          <w:szCs w:val="20"/>
          <w:lang w:eastAsia="en-US"/>
        </w:rPr>
      </w:pPr>
      <w:r w:rsidRPr="5E0CF7F4">
        <w:rPr>
          <w:rFonts w:ascii="Arial" w:eastAsia="Arial" w:hAnsi="Arial" w:cs="Arial"/>
          <w:sz w:val="20"/>
          <w:szCs w:val="20"/>
          <w:lang w:eastAsia="en-US"/>
        </w:rPr>
        <w:t>Ottery St Mary. Devon.  EX11 1BZ</w:t>
      </w:r>
    </w:p>
    <w:p w14:paraId="6A01433D" w14:textId="77777777" w:rsidR="0092579A" w:rsidRPr="0092579A" w:rsidRDefault="0092579A" w:rsidP="5E0CF7F4">
      <w:pPr>
        <w:suppressAutoHyphens w:val="0"/>
        <w:rPr>
          <w:rFonts w:ascii="Arial" w:eastAsia="Arial" w:hAnsi="Arial" w:cs="Arial"/>
          <w:sz w:val="20"/>
          <w:szCs w:val="20"/>
          <w:lang w:eastAsia="en-US"/>
        </w:rPr>
      </w:pPr>
      <w:r w:rsidRPr="5E0CF7F4">
        <w:rPr>
          <w:rFonts w:ascii="Arial" w:eastAsia="Arial" w:hAnsi="Arial" w:cs="Arial"/>
          <w:sz w:val="20"/>
          <w:szCs w:val="20"/>
          <w:lang w:eastAsia="en-US"/>
        </w:rPr>
        <w:t>Tel: 01404 812252</w:t>
      </w:r>
    </w:p>
    <w:p w14:paraId="6A01433E" w14:textId="44CD2E1C" w:rsidR="0092579A" w:rsidRPr="0092579A" w:rsidRDefault="0092579A" w:rsidP="5E0CF7F4">
      <w:pPr>
        <w:suppressAutoHyphens w:val="0"/>
        <w:rPr>
          <w:rFonts w:ascii="Arial" w:eastAsia="Arial" w:hAnsi="Arial" w:cs="Arial"/>
          <w:sz w:val="20"/>
          <w:szCs w:val="20"/>
          <w:lang w:eastAsia="en-US"/>
        </w:rPr>
      </w:pPr>
      <w:r w:rsidRPr="39A23312">
        <w:rPr>
          <w:rFonts w:ascii="Arial" w:eastAsia="Arial" w:hAnsi="Arial" w:cs="Arial"/>
          <w:sz w:val="20"/>
          <w:szCs w:val="20"/>
          <w:lang w:eastAsia="en-US"/>
        </w:rPr>
        <w:t xml:space="preserve">E-mail: </w:t>
      </w:r>
      <w:hyperlink r:id="rId11">
        <w:r w:rsidR="6A3A4451" w:rsidRPr="39A23312">
          <w:rPr>
            <w:rFonts w:ascii="Arial" w:eastAsia="Arial" w:hAnsi="Arial" w:cs="Arial"/>
            <w:color w:val="0000FF"/>
            <w:sz w:val="20"/>
            <w:szCs w:val="20"/>
            <w:u w:val="single"/>
            <w:lang w:eastAsia="en-US"/>
          </w:rPr>
          <w:t>clerk</w:t>
        </w:r>
        <w:r w:rsidRPr="39A23312">
          <w:rPr>
            <w:rFonts w:ascii="Arial" w:eastAsia="Arial" w:hAnsi="Arial" w:cs="Arial"/>
            <w:color w:val="0000FF"/>
            <w:sz w:val="20"/>
            <w:szCs w:val="20"/>
            <w:u w:val="single"/>
            <w:lang w:eastAsia="en-US"/>
          </w:rPr>
          <w:t>@otterystmary-tc.gov.uk</w:t>
        </w:r>
      </w:hyperlink>
      <w:r w:rsidRPr="39A23312">
        <w:rPr>
          <w:rFonts w:ascii="Arial" w:eastAsia="Arial" w:hAnsi="Arial" w:cs="Arial"/>
          <w:sz w:val="20"/>
          <w:szCs w:val="20"/>
          <w:lang w:eastAsia="en-US"/>
        </w:rPr>
        <w:t xml:space="preserve">  </w:t>
      </w:r>
    </w:p>
    <w:p w14:paraId="6A01433F" w14:textId="77777777" w:rsidR="0092579A" w:rsidRPr="0092579A" w:rsidRDefault="0092579A" w:rsidP="5E0CF7F4">
      <w:pPr>
        <w:suppressAutoHyphens w:val="0"/>
        <w:rPr>
          <w:rFonts w:ascii="Arial" w:eastAsia="Arial" w:hAnsi="Arial" w:cs="Arial"/>
          <w:color w:val="0070C0"/>
          <w:sz w:val="20"/>
          <w:szCs w:val="20"/>
          <w:lang w:eastAsia="en-US"/>
        </w:rPr>
      </w:pPr>
      <w:r w:rsidRPr="738F580F">
        <w:rPr>
          <w:rFonts w:ascii="Arial" w:eastAsia="Arial" w:hAnsi="Arial" w:cs="Arial"/>
          <w:sz w:val="20"/>
          <w:szCs w:val="20"/>
          <w:lang w:eastAsia="en-US"/>
        </w:rPr>
        <w:t xml:space="preserve">Web Site:- </w:t>
      </w:r>
      <w:hyperlink r:id="rId12">
        <w:r w:rsidRPr="738F580F">
          <w:rPr>
            <w:rFonts w:ascii="Arial" w:eastAsia="Arial" w:hAnsi="Arial" w:cs="Arial"/>
            <w:color w:val="0000FF"/>
            <w:sz w:val="20"/>
            <w:szCs w:val="20"/>
            <w:u w:val="single"/>
            <w:lang w:eastAsia="en-US"/>
          </w:rPr>
          <w:t>www.otterystmary-tc.gov.uk</w:t>
        </w:r>
      </w:hyperlink>
    </w:p>
    <w:p w14:paraId="6A014341" w14:textId="77777777" w:rsidR="00C602AB" w:rsidRPr="00C602AB" w:rsidRDefault="00C602AB" w:rsidP="0092579A">
      <w:pPr>
        <w:rPr>
          <w:rFonts w:ascii="Arial" w:hAnsi="Arial" w:cs="Arial"/>
          <w:sz w:val="22"/>
          <w:szCs w:val="22"/>
        </w:rPr>
      </w:pPr>
    </w:p>
    <w:p w14:paraId="6A014342" w14:textId="77777777" w:rsidR="006F69C0" w:rsidRDefault="00963225" w:rsidP="5E0CF7F4">
      <w:pPr>
        <w:rPr>
          <w:rFonts w:ascii="Arial" w:eastAsia="Arial" w:hAnsi="Arial" w:cs="Arial"/>
        </w:rPr>
      </w:pPr>
      <w:r w:rsidRPr="5E0CF7F4">
        <w:rPr>
          <w:rFonts w:ascii="Arial" w:eastAsia="Arial" w:hAnsi="Arial" w:cs="Arial"/>
        </w:rPr>
        <w:t>Dear Councillors</w:t>
      </w:r>
      <w:r>
        <w:tab/>
      </w:r>
      <w:r>
        <w:tab/>
      </w:r>
      <w:r>
        <w:tab/>
      </w:r>
      <w:r>
        <w:tab/>
      </w:r>
      <w:r>
        <w:tab/>
      </w:r>
      <w:r>
        <w:tab/>
      </w:r>
      <w:r w:rsidR="00903D29" w:rsidRPr="5E0CF7F4">
        <w:rPr>
          <w:rFonts w:ascii="Arial" w:eastAsia="Arial" w:hAnsi="Arial" w:cs="Arial"/>
        </w:rPr>
        <w:t xml:space="preserve">                              </w:t>
      </w:r>
    </w:p>
    <w:p w14:paraId="6A014343" w14:textId="20733617" w:rsidR="00772FED" w:rsidRPr="00FB0553" w:rsidRDefault="1479CE38" w:rsidP="5E0CF7F4">
      <w:pPr>
        <w:spacing w:before="240"/>
        <w:rPr>
          <w:rFonts w:ascii="Arial" w:eastAsia="Arial" w:hAnsi="Arial" w:cs="Arial"/>
          <w:b/>
          <w:bCs/>
          <w:lang w:eastAsia="en-US"/>
        </w:rPr>
      </w:pPr>
      <w:r w:rsidRPr="39A23312">
        <w:rPr>
          <w:rFonts w:ascii="Arial" w:eastAsia="Arial" w:hAnsi="Arial" w:cs="Arial"/>
          <w:lang w:eastAsia="en-US"/>
        </w:rPr>
        <w:t xml:space="preserve">I hereby give you notice that </w:t>
      </w:r>
      <w:r w:rsidR="3D5EDD82" w:rsidRPr="39A23312">
        <w:rPr>
          <w:rFonts w:ascii="Arial" w:eastAsia="Arial" w:hAnsi="Arial" w:cs="Arial"/>
          <w:lang w:eastAsia="en-US"/>
        </w:rPr>
        <w:t xml:space="preserve">the </w:t>
      </w:r>
      <w:r w:rsidR="51E134AC" w:rsidRPr="39A23312">
        <w:rPr>
          <w:rFonts w:ascii="Arial" w:eastAsia="Arial" w:hAnsi="Arial" w:cs="Arial"/>
          <w:b/>
          <w:bCs/>
          <w:lang w:eastAsia="en-US"/>
        </w:rPr>
        <w:t>OPERATIONS COMMITTEE MEETING</w:t>
      </w:r>
      <w:r w:rsidRPr="39A23312">
        <w:rPr>
          <w:rFonts w:ascii="Arial" w:eastAsia="Arial" w:hAnsi="Arial" w:cs="Arial"/>
          <w:b/>
          <w:bCs/>
          <w:lang w:eastAsia="en-US"/>
        </w:rPr>
        <w:t xml:space="preserve"> of</w:t>
      </w:r>
      <w:r w:rsidRPr="39A23312">
        <w:rPr>
          <w:rFonts w:ascii="Arial" w:eastAsia="Arial" w:hAnsi="Arial" w:cs="Arial"/>
          <w:lang w:eastAsia="en-US"/>
        </w:rPr>
        <w:t xml:space="preserve"> </w:t>
      </w:r>
      <w:r w:rsidR="2FCA2431" w:rsidRPr="39A23312">
        <w:rPr>
          <w:rFonts w:ascii="Arial" w:eastAsia="Arial" w:hAnsi="Arial" w:cs="Arial"/>
          <w:b/>
          <w:bCs/>
          <w:lang w:eastAsia="en-US"/>
        </w:rPr>
        <w:t>O</w:t>
      </w:r>
      <w:r w:rsidR="3F043296" w:rsidRPr="39A23312">
        <w:rPr>
          <w:rFonts w:ascii="Arial" w:eastAsia="Arial" w:hAnsi="Arial" w:cs="Arial"/>
          <w:b/>
          <w:bCs/>
          <w:lang w:eastAsia="en-US"/>
        </w:rPr>
        <w:t>TTERY ST MARY TOWN COUNCIL</w:t>
      </w:r>
      <w:r w:rsidR="5003DA69" w:rsidRPr="39A23312">
        <w:rPr>
          <w:rFonts w:ascii="Arial" w:eastAsia="Arial" w:hAnsi="Arial" w:cs="Arial"/>
          <w:lang w:eastAsia="en-US"/>
        </w:rPr>
        <w:t xml:space="preserve"> will be held </w:t>
      </w:r>
      <w:r w:rsidR="53B82D93" w:rsidRPr="39A23312">
        <w:rPr>
          <w:rFonts w:ascii="Arial" w:eastAsia="Arial" w:hAnsi="Arial" w:cs="Arial"/>
          <w:lang w:eastAsia="en-US"/>
        </w:rPr>
        <w:t>at</w:t>
      </w:r>
      <w:r w:rsidR="53B82D93" w:rsidRPr="39A23312">
        <w:rPr>
          <w:rFonts w:ascii="Arial" w:eastAsia="Arial" w:hAnsi="Arial" w:cs="Arial"/>
          <w:b/>
          <w:bCs/>
          <w:lang w:eastAsia="en-US"/>
        </w:rPr>
        <w:t xml:space="preserve"> </w:t>
      </w:r>
      <w:r w:rsidR="7375B108" w:rsidRPr="39A23312">
        <w:rPr>
          <w:rFonts w:ascii="Arial" w:eastAsia="Arial" w:hAnsi="Arial" w:cs="Arial"/>
          <w:b/>
          <w:bCs/>
          <w:lang w:eastAsia="en-US"/>
        </w:rPr>
        <w:t>The Council Offices, 8 Broad Street</w:t>
      </w:r>
      <w:r w:rsidR="53B82D93" w:rsidRPr="39A23312">
        <w:rPr>
          <w:rFonts w:ascii="Arial" w:eastAsia="Arial" w:hAnsi="Arial" w:cs="Arial"/>
          <w:b/>
          <w:bCs/>
          <w:lang w:eastAsia="en-US"/>
        </w:rPr>
        <w:t>, OSM, EX11 1</w:t>
      </w:r>
      <w:r w:rsidR="2A5DD178" w:rsidRPr="39A23312">
        <w:rPr>
          <w:rFonts w:ascii="Arial" w:eastAsia="Arial" w:hAnsi="Arial" w:cs="Arial"/>
          <w:b/>
          <w:bCs/>
          <w:lang w:eastAsia="en-US"/>
        </w:rPr>
        <w:t>BZ</w:t>
      </w:r>
      <w:r w:rsidR="53B82D93" w:rsidRPr="39A23312">
        <w:rPr>
          <w:rFonts w:ascii="Arial" w:eastAsia="Arial" w:hAnsi="Arial" w:cs="Arial"/>
          <w:b/>
          <w:bCs/>
          <w:lang w:eastAsia="en-US"/>
        </w:rPr>
        <w:t xml:space="preserve"> </w:t>
      </w:r>
      <w:r w:rsidR="5003DA69" w:rsidRPr="39A23312">
        <w:rPr>
          <w:rFonts w:ascii="Arial" w:eastAsia="Arial" w:hAnsi="Arial" w:cs="Arial"/>
          <w:lang w:eastAsia="en-US"/>
        </w:rPr>
        <w:t>on</w:t>
      </w:r>
      <w:r w:rsidRPr="39A23312">
        <w:rPr>
          <w:rFonts w:ascii="Arial" w:eastAsia="Arial" w:hAnsi="Arial" w:cs="Arial"/>
          <w:b/>
          <w:bCs/>
          <w:lang w:eastAsia="en-US"/>
        </w:rPr>
        <w:t xml:space="preserve"> </w:t>
      </w:r>
      <w:r w:rsidR="48537AC3" w:rsidRPr="39A23312">
        <w:rPr>
          <w:rFonts w:ascii="Arial" w:eastAsia="Arial" w:hAnsi="Arial" w:cs="Arial"/>
          <w:b/>
          <w:bCs/>
          <w:lang w:eastAsia="en-US"/>
        </w:rPr>
        <w:t>T</w:t>
      </w:r>
      <w:r w:rsidR="771CD801" w:rsidRPr="39A23312">
        <w:rPr>
          <w:rFonts w:ascii="Arial" w:eastAsia="Arial" w:hAnsi="Arial" w:cs="Arial"/>
          <w:b/>
          <w:bCs/>
          <w:lang w:eastAsia="en-US"/>
        </w:rPr>
        <w:t xml:space="preserve">UESDAY </w:t>
      </w:r>
      <w:r w:rsidR="21B550F3" w:rsidRPr="39A23312">
        <w:rPr>
          <w:rFonts w:ascii="Arial" w:eastAsia="Arial" w:hAnsi="Arial" w:cs="Arial"/>
          <w:b/>
          <w:bCs/>
          <w:lang w:eastAsia="en-US"/>
        </w:rPr>
        <w:t>31</w:t>
      </w:r>
      <w:r w:rsidR="21B550F3" w:rsidRPr="39A23312">
        <w:rPr>
          <w:rFonts w:ascii="Arial" w:eastAsia="Arial" w:hAnsi="Arial" w:cs="Arial"/>
          <w:b/>
          <w:bCs/>
          <w:vertAlign w:val="superscript"/>
          <w:lang w:eastAsia="en-US"/>
        </w:rPr>
        <w:t>ST</w:t>
      </w:r>
      <w:r w:rsidR="21B550F3" w:rsidRPr="39A23312">
        <w:rPr>
          <w:rFonts w:ascii="Arial" w:eastAsia="Arial" w:hAnsi="Arial" w:cs="Arial"/>
          <w:b/>
          <w:bCs/>
          <w:lang w:eastAsia="en-US"/>
        </w:rPr>
        <w:t xml:space="preserve"> OCTO</w:t>
      </w:r>
      <w:r w:rsidR="70B959DB" w:rsidRPr="39A23312">
        <w:rPr>
          <w:rFonts w:ascii="Arial" w:eastAsia="Arial" w:hAnsi="Arial" w:cs="Arial"/>
          <w:b/>
          <w:bCs/>
          <w:lang w:eastAsia="en-US"/>
        </w:rPr>
        <w:t>BER</w:t>
      </w:r>
      <w:r w:rsidR="48537AC3" w:rsidRPr="39A23312">
        <w:rPr>
          <w:rFonts w:ascii="Arial" w:eastAsia="Arial" w:hAnsi="Arial" w:cs="Arial"/>
          <w:b/>
          <w:bCs/>
          <w:lang w:eastAsia="en-US"/>
        </w:rPr>
        <w:t xml:space="preserve"> 2023 AT </w:t>
      </w:r>
      <w:r w:rsidR="234F4636" w:rsidRPr="39A23312">
        <w:rPr>
          <w:rFonts w:ascii="Arial" w:eastAsia="Arial" w:hAnsi="Arial" w:cs="Arial"/>
          <w:b/>
          <w:bCs/>
          <w:lang w:eastAsia="en-US"/>
        </w:rPr>
        <w:t>5.0</w:t>
      </w:r>
      <w:r w:rsidR="00583248" w:rsidRPr="39A23312">
        <w:rPr>
          <w:rFonts w:ascii="Arial" w:eastAsia="Arial" w:hAnsi="Arial" w:cs="Arial"/>
          <w:b/>
          <w:bCs/>
          <w:lang w:eastAsia="en-US"/>
        </w:rPr>
        <w:t>0</w:t>
      </w:r>
      <w:r w:rsidR="48537AC3" w:rsidRPr="39A23312">
        <w:rPr>
          <w:rFonts w:ascii="Arial" w:eastAsia="Arial" w:hAnsi="Arial" w:cs="Arial"/>
          <w:b/>
          <w:bCs/>
          <w:lang w:eastAsia="en-US"/>
        </w:rPr>
        <w:t>P</w:t>
      </w:r>
      <w:r w:rsidR="5003DA69" w:rsidRPr="39A23312">
        <w:rPr>
          <w:rFonts w:ascii="Arial" w:eastAsia="Arial" w:hAnsi="Arial" w:cs="Arial"/>
          <w:b/>
          <w:bCs/>
          <w:lang w:eastAsia="en-US"/>
        </w:rPr>
        <w:t>M</w:t>
      </w:r>
      <w:r w:rsidR="133C8CBE" w:rsidRPr="39A23312">
        <w:rPr>
          <w:rFonts w:ascii="Arial" w:eastAsia="Arial" w:hAnsi="Arial" w:cs="Arial"/>
          <w:b/>
          <w:bCs/>
          <w:lang w:eastAsia="en-US"/>
        </w:rPr>
        <w:t>.</w:t>
      </w:r>
    </w:p>
    <w:p w14:paraId="7C3E0D78" w14:textId="7E232DB5" w:rsidR="78D448B5" w:rsidRDefault="78D448B5" w:rsidP="5E0CF7F4">
      <w:pPr>
        <w:rPr>
          <w:rFonts w:ascii="Arial" w:eastAsia="Arial" w:hAnsi="Arial" w:cs="Arial"/>
          <w:i/>
          <w:iCs/>
          <w:color w:val="000000" w:themeColor="text1"/>
        </w:rPr>
      </w:pPr>
    </w:p>
    <w:p w14:paraId="7AC5CCE1" w14:textId="57C90AF4" w:rsidR="00920FC8" w:rsidRPr="00FB0553" w:rsidRDefault="78D448B5" w:rsidP="738F580F">
      <w:pPr>
        <w:suppressAutoHyphens w:val="0"/>
        <w:spacing w:before="240"/>
        <w:rPr>
          <w:rFonts w:ascii="Arial" w:eastAsia="Arial" w:hAnsi="Arial" w:cs="Arial"/>
          <w:lang w:eastAsia="en-US"/>
        </w:rPr>
      </w:pPr>
      <w:r w:rsidRPr="738F580F">
        <w:rPr>
          <w:rFonts w:ascii="Arial" w:eastAsia="Arial" w:hAnsi="Arial" w:cs="Arial"/>
          <w:color w:val="000000" w:themeColor="text1"/>
        </w:rPr>
        <w:t>All members of the Committee are hereby summoned to consider the matters detailed on the Agenda below.</w:t>
      </w:r>
      <w:r w:rsidR="1D0BA715" w:rsidRPr="738F580F">
        <w:rPr>
          <w:rFonts w:ascii="Arial" w:eastAsia="Arial" w:hAnsi="Arial" w:cs="Arial"/>
          <w:color w:val="000000" w:themeColor="text1"/>
        </w:rPr>
        <w:t xml:space="preserve">  </w:t>
      </w:r>
    </w:p>
    <w:p w14:paraId="6A014344" w14:textId="574B989F" w:rsidR="00920FC8" w:rsidRPr="00FB0553" w:rsidRDefault="00B27FDD" w:rsidP="5E0CF7F4">
      <w:pPr>
        <w:suppressAutoHyphens w:val="0"/>
        <w:spacing w:before="240"/>
        <w:rPr>
          <w:rFonts w:ascii="Arial" w:eastAsia="Arial" w:hAnsi="Arial" w:cs="Arial"/>
          <w:lang w:eastAsia="en-US"/>
        </w:rPr>
      </w:pPr>
      <w:r w:rsidRPr="738F580F">
        <w:rPr>
          <w:rFonts w:ascii="Arial" w:eastAsia="Arial" w:hAnsi="Arial" w:cs="Arial"/>
          <w:lang w:eastAsia="en-US"/>
        </w:rPr>
        <w:t>Yours faithfully</w:t>
      </w:r>
    </w:p>
    <w:p w14:paraId="6EC5D192" w14:textId="76A01319" w:rsidR="27B870D3" w:rsidRDefault="27B870D3" w:rsidP="5E0CF7F4">
      <w:pPr>
        <w:rPr>
          <w:rFonts w:ascii="Arial" w:eastAsia="Arial" w:hAnsi="Arial" w:cs="Arial"/>
          <w:color w:val="000000" w:themeColor="text1"/>
        </w:rPr>
      </w:pPr>
      <w:r w:rsidRPr="4252F42E">
        <w:rPr>
          <w:rFonts w:ascii="Arial" w:eastAsia="Arial" w:hAnsi="Arial" w:cs="Arial"/>
          <w:b/>
          <w:bCs/>
          <w:color w:val="000000" w:themeColor="text1"/>
        </w:rPr>
        <w:t>Kerry Kennell</w:t>
      </w:r>
    </w:p>
    <w:p w14:paraId="6F6D0FC7" w14:textId="2299C348" w:rsidR="0E49D6F8" w:rsidRDefault="0E49D6F8" w:rsidP="4252F42E">
      <w:pPr>
        <w:spacing w:line="259" w:lineRule="auto"/>
      </w:pPr>
      <w:r w:rsidRPr="4252F42E">
        <w:rPr>
          <w:rFonts w:ascii="Arial" w:eastAsia="Arial" w:hAnsi="Arial" w:cs="Arial"/>
          <w:lang w:eastAsia="en-US"/>
        </w:rPr>
        <w:t>Town Clerk</w:t>
      </w:r>
    </w:p>
    <w:p w14:paraId="6A014347" w14:textId="5393B4DA" w:rsidR="00A0091D" w:rsidRDefault="3AB45E33" w:rsidP="5E0CF7F4">
      <w:pPr>
        <w:rPr>
          <w:rFonts w:ascii="Arial" w:eastAsia="Arial" w:hAnsi="Arial" w:cs="Arial"/>
        </w:rPr>
      </w:pPr>
      <w:r w:rsidRPr="738F580F">
        <w:rPr>
          <w:rFonts w:ascii="Arial" w:eastAsia="Arial" w:hAnsi="Arial" w:cs="Arial"/>
        </w:rPr>
        <w:t>2</w:t>
      </w:r>
      <w:r w:rsidR="66C9FD64" w:rsidRPr="738F580F">
        <w:rPr>
          <w:rFonts w:ascii="Arial" w:eastAsia="Arial" w:hAnsi="Arial" w:cs="Arial"/>
        </w:rPr>
        <w:t>6</w:t>
      </w:r>
      <w:r w:rsidRPr="738F580F">
        <w:rPr>
          <w:rFonts w:ascii="Arial" w:eastAsia="Arial" w:hAnsi="Arial" w:cs="Arial"/>
          <w:vertAlign w:val="superscript"/>
        </w:rPr>
        <w:t>th</w:t>
      </w:r>
      <w:r w:rsidRPr="738F580F">
        <w:rPr>
          <w:rFonts w:ascii="Arial" w:eastAsia="Arial" w:hAnsi="Arial" w:cs="Arial"/>
        </w:rPr>
        <w:t xml:space="preserve"> October</w:t>
      </w:r>
      <w:r w:rsidR="378A055C" w:rsidRPr="738F580F">
        <w:rPr>
          <w:rFonts w:ascii="Arial" w:eastAsia="Arial" w:hAnsi="Arial" w:cs="Arial"/>
        </w:rPr>
        <w:t xml:space="preserve"> </w:t>
      </w:r>
      <w:r w:rsidR="683ACF0C" w:rsidRPr="738F580F">
        <w:rPr>
          <w:rFonts w:ascii="Arial" w:eastAsia="Arial" w:hAnsi="Arial" w:cs="Arial"/>
        </w:rPr>
        <w:t>2023</w:t>
      </w:r>
    </w:p>
    <w:p w14:paraId="6A014348" w14:textId="77777777" w:rsidR="00A0091D" w:rsidRDefault="00A0091D" w:rsidP="5E0CF7F4">
      <w:pPr>
        <w:suppressAutoHyphens w:val="0"/>
        <w:rPr>
          <w:rFonts w:ascii="Arial" w:eastAsia="Arial" w:hAnsi="Arial" w:cs="Arial"/>
          <w:lang w:eastAsia="en-US"/>
        </w:rPr>
      </w:pPr>
    </w:p>
    <w:p w14:paraId="7A47C07D" w14:textId="0F2CB1D3" w:rsidR="6EBBECCD" w:rsidRDefault="442766E3" w:rsidP="0006410B">
      <w:pPr>
        <w:autoSpaceDN w:val="0"/>
        <w:textAlignment w:val="baseline"/>
        <w:rPr>
          <w:rFonts w:ascii="Arial" w:eastAsia="Arial" w:hAnsi="Arial" w:cs="Arial"/>
          <w:color w:val="000000" w:themeColor="text1"/>
        </w:rPr>
      </w:pPr>
      <w:r w:rsidRPr="39A23312">
        <w:rPr>
          <w:rStyle w:val="Strong"/>
          <w:rFonts w:ascii="Arial" w:eastAsia="Arial" w:hAnsi="Arial" w:cs="Arial"/>
          <w:b w:val="0"/>
          <w:bCs w:val="0"/>
          <w:color w:val="000000" w:themeColor="text1"/>
        </w:rPr>
        <w:t xml:space="preserve">The meeting is open to the press and public.  </w:t>
      </w:r>
      <w:r w:rsidR="77D3740D" w:rsidRPr="39A23312">
        <w:rPr>
          <w:rFonts w:ascii="Arial" w:eastAsia="Arial" w:hAnsi="Arial" w:cs="Arial"/>
          <w:color w:val="000000" w:themeColor="text1"/>
        </w:rPr>
        <w:t>If you wish to comment on an item on this agenda (but don`t wish to speak at the meeting) please submit this in writing by </w:t>
      </w:r>
      <w:r w:rsidR="77D3740D" w:rsidRPr="39A23312">
        <w:rPr>
          <w:rFonts w:ascii="Arial" w:eastAsia="Arial" w:hAnsi="Arial" w:cs="Arial"/>
          <w:b/>
          <w:bCs/>
          <w:color w:val="000000" w:themeColor="text1"/>
        </w:rPr>
        <w:t xml:space="preserve">12 noon </w:t>
      </w:r>
      <w:r w:rsidR="4721860F" w:rsidRPr="39A23312">
        <w:rPr>
          <w:rFonts w:ascii="Arial" w:eastAsia="Arial" w:hAnsi="Arial" w:cs="Arial"/>
          <w:b/>
          <w:bCs/>
          <w:color w:val="000000" w:themeColor="text1"/>
        </w:rPr>
        <w:t xml:space="preserve">Monday </w:t>
      </w:r>
      <w:r w:rsidR="07911021" w:rsidRPr="39A23312">
        <w:rPr>
          <w:rFonts w:ascii="Arial" w:eastAsia="Arial" w:hAnsi="Arial" w:cs="Arial"/>
          <w:b/>
          <w:bCs/>
          <w:color w:val="000000" w:themeColor="text1"/>
        </w:rPr>
        <w:t>30</w:t>
      </w:r>
      <w:r w:rsidR="07911021" w:rsidRPr="39A23312">
        <w:rPr>
          <w:rFonts w:ascii="Arial" w:eastAsia="Arial" w:hAnsi="Arial" w:cs="Arial"/>
          <w:b/>
          <w:bCs/>
          <w:color w:val="000000" w:themeColor="text1"/>
          <w:vertAlign w:val="superscript"/>
        </w:rPr>
        <w:t>th</w:t>
      </w:r>
      <w:r w:rsidR="07911021" w:rsidRPr="39A23312">
        <w:rPr>
          <w:rFonts w:ascii="Arial" w:eastAsia="Arial" w:hAnsi="Arial" w:cs="Arial"/>
          <w:b/>
          <w:bCs/>
          <w:color w:val="000000" w:themeColor="text1"/>
        </w:rPr>
        <w:t xml:space="preserve"> Octo</w:t>
      </w:r>
      <w:r w:rsidR="0795FE5B" w:rsidRPr="39A23312">
        <w:rPr>
          <w:rFonts w:ascii="Arial" w:eastAsia="Arial" w:hAnsi="Arial" w:cs="Arial"/>
          <w:b/>
          <w:bCs/>
          <w:color w:val="000000" w:themeColor="text1"/>
        </w:rPr>
        <w:t>ber</w:t>
      </w:r>
      <w:r w:rsidR="40A4FD4A" w:rsidRPr="39A23312">
        <w:rPr>
          <w:rFonts w:ascii="Arial" w:eastAsia="Arial" w:hAnsi="Arial" w:cs="Arial"/>
          <w:b/>
          <w:bCs/>
          <w:color w:val="000000" w:themeColor="text1"/>
        </w:rPr>
        <w:t xml:space="preserve"> 2023.</w:t>
      </w:r>
      <w:r w:rsidR="77D3740D" w:rsidRPr="39A23312">
        <w:rPr>
          <w:rFonts w:ascii="Arial" w:eastAsia="Arial" w:hAnsi="Arial" w:cs="Arial"/>
          <w:color w:val="000000" w:themeColor="text1"/>
        </w:rPr>
        <w:t xml:space="preserve"> This will be read out under public participation for members to consider.</w:t>
      </w:r>
    </w:p>
    <w:p w14:paraId="6A01434A" w14:textId="68031AAC" w:rsidR="008E635C" w:rsidRDefault="008E635C" w:rsidP="442766E3">
      <w:pPr>
        <w:autoSpaceDN w:val="0"/>
        <w:textAlignment w:val="baseline"/>
        <w:rPr>
          <w:rStyle w:val="Strong"/>
          <w:rFonts w:ascii="Arial" w:hAnsi="Arial" w:cs="Arial"/>
          <w:b w:val="0"/>
          <w:bCs w:val="0"/>
          <w:kern w:val="3"/>
          <w:lang w:bidi="hi-IN"/>
        </w:rPr>
      </w:pPr>
    </w:p>
    <w:p w14:paraId="6A01434B" w14:textId="51BF7B7D" w:rsidR="00A117D8" w:rsidRDefault="00A117D8">
      <w:r w:rsidRPr="5E0CF7F4">
        <w:rPr>
          <w:rFonts w:ascii="Arial" w:eastAsia="Calibri" w:hAnsi="Arial" w:cs="Arial"/>
          <w:b/>
          <w:bCs/>
          <w:sz w:val="18"/>
          <w:szCs w:val="18"/>
        </w:rPr>
        <w:t>Note:</w:t>
      </w:r>
      <w:r w:rsidRPr="5E0CF7F4">
        <w:rPr>
          <w:rFonts w:ascii="Arial" w:eastAsia="Calibri" w:hAnsi="Arial" w:cs="Arial"/>
          <w:sz w:val="18"/>
          <w:szCs w:val="18"/>
        </w:rPr>
        <w:t xml:space="preserve"> 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w:t>
      </w:r>
      <w:r w:rsidR="22237E99" w:rsidRPr="5E0CF7F4">
        <w:rPr>
          <w:rFonts w:ascii="Arial" w:eastAsia="Calibri" w:hAnsi="Arial" w:cs="Arial"/>
          <w:sz w:val="18"/>
          <w:szCs w:val="18"/>
        </w:rPr>
        <w:t>Chai</w:t>
      </w:r>
      <w:r w:rsidRPr="5E0CF7F4">
        <w:rPr>
          <w:rFonts w:ascii="Arial" w:eastAsia="Calibri" w:hAnsi="Arial" w:cs="Arial"/>
          <w:sz w:val="18"/>
          <w:szCs w:val="18"/>
        </w:rPr>
        <w:t>r has the power to control public recording and/or reporting so it does not disrupt the meeting</w:t>
      </w:r>
    </w:p>
    <w:p w14:paraId="6A01434C" w14:textId="77777777" w:rsidR="00A117D8" w:rsidRDefault="00A117D8"/>
    <w:p w14:paraId="6A01434D" w14:textId="5C135485" w:rsidR="00131ECE" w:rsidRPr="00550E21" w:rsidRDefault="2B05644A" w:rsidP="00550E21">
      <w:r w:rsidRPr="738F580F">
        <w:rPr>
          <w:rFonts w:ascii="Arial" w:eastAsia="Calibri" w:hAnsi="Arial" w:cs="Arial"/>
          <w:b/>
          <w:bCs/>
          <w:sz w:val="18"/>
          <w:szCs w:val="18"/>
        </w:rPr>
        <w:t>Mobile Phones, Pagers and Similar Devices</w:t>
      </w:r>
      <w:r w:rsidRPr="738F580F">
        <w:rPr>
          <w:rFonts w:ascii="Arial" w:eastAsia="Calibri" w:hAnsi="Arial" w:cs="Arial"/>
          <w:sz w:val="18"/>
          <w:szCs w:val="18"/>
        </w:rPr>
        <w:t xml:space="preserve"> – All persons attending this meeting are required to turn off  Mobile Phones, Pagers and Similar Devices.  The </w:t>
      </w:r>
      <w:r w:rsidR="4B2FA147" w:rsidRPr="738F580F">
        <w:rPr>
          <w:rFonts w:ascii="Arial" w:eastAsia="Calibri" w:hAnsi="Arial" w:cs="Arial"/>
          <w:sz w:val="18"/>
          <w:szCs w:val="18"/>
        </w:rPr>
        <w:t>Chai</w:t>
      </w:r>
      <w:r w:rsidRPr="738F580F">
        <w:rPr>
          <w:rFonts w:ascii="Arial" w:eastAsia="Calibri" w:hAnsi="Arial" w:cs="Arial"/>
          <w:sz w:val="18"/>
          <w:szCs w:val="18"/>
        </w:rPr>
        <w:t>r may approve an exception to this request in special circumstances</w:t>
      </w:r>
    </w:p>
    <w:p w14:paraId="6A01434F" w14:textId="77777777" w:rsidR="00A117D8" w:rsidRDefault="00A117D8" w:rsidP="5E0CF7F4">
      <w:pPr>
        <w:jc w:val="center"/>
        <w:rPr>
          <w:rFonts w:ascii="Arial" w:eastAsia="Arial" w:hAnsi="Arial" w:cs="Arial"/>
          <w:b/>
          <w:bCs/>
          <w:lang w:val="es-ES"/>
        </w:rPr>
      </w:pPr>
      <w:r w:rsidRPr="5E0CF7F4">
        <w:rPr>
          <w:rFonts w:ascii="Arial" w:eastAsia="Arial" w:hAnsi="Arial" w:cs="Arial"/>
          <w:b/>
          <w:bCs/>
          <w:lang w:val="es-ES"/>
        </w:rPr>
        <w:t>A G E N D A</w:t>
      </w:r>
    </w:p>
    <w:p w14:paraId="6A014350" w14:textId="77777777" w:rsidR="008F28DD" w:rsidRPr="001A6261" w:rsidRDefault="008F28DD" w:rsidP="5E0CF7F4">
      <w:pPr>
        <w:tabs>
          <w:tab w:val="num" w:pos="360"/>
        </w:tabs>
        <w:rPr>
          <w:rFonts w:ascii="Arial" w:eastAsia="Arial" w:hAnsi="Arial" w:cs="Arial"/>
          <w:b/>
          <w:bCs/>
          <w:lang w:val="es-ES"/>
        </w:rPr>
      </w:pPr>
    </w:p>
    <w:p w14:paraId="6A014351" w14:textId="77777777" w:rsidR="00A71092" w:rsidRPr="001A6261" w:rsidRDefault="00B25A9A" w:rsidP="5C76C06E">
      <w:pPr>
        <w:numPr>
          <w:ilvl w:val="0"/>
          <w:numId w:val="18"/>
        </w:numPr>
        <w:rPr>
          <w:rFonts w:ascii="Arial" w:eastAsia="Arial" w:hAnsi="Arial" w:cs="Arial"/>
        </w:rPr>
      </w:pPr>
      <w:r w:rsidRPr="03F818F5">
        <w:rPr>
          <w:rFonts w:ascii="Arial" w:eastAsia="Arial" w:hAnsi="Arial" w:cs="Arial"/>
          <w:color w:val="000000" w:themeColor="text1"/>
        </w:rPr>
        <w:t>To</w:t>
      </w:r>
      <w:r w:rsidR="00A71092" w:rsidRPr="03F818F5">
        <w:rPr>
          <w:rFonts w:ascii="Arial" w:eastAsia="Arial" w:hAnsi="Arial" w:cs="Arial"/>
          <w:color w:val="000000" w:themeColor="text1"/>
        </w:rPr>
        <w:t xml:space="preserve"> receive apologies for absence </w:t>
      </w:r>
    </w:p>
    <w:p w14:paraId="6A014352" w14:textId="77777777" w:rsidR="00A71092" w:rsidRPr="001A6261" w:rsidRDefault="00A71092" w:rsidP="5C76C06E">
      <w:pPr>
        <w:rPr>
          <w:rFonts w:ascii="Arial" w:eastAsia="Arial" w:hAnsi="Arial" w:cs="Arial"/>
          <w:color w:val="000000"/>
        </w:rPr>
      </w:pPr>
    </w:p>
    <w:p w14:paraId="6A014353" w14:textId="77777777" w:rsidR="00A71092" w:rsidRPr="001A6261" w:rsidRDefault="00A71092" w:rsidP="5C76C06E">
      <w:pPr>
        <w:numPr>
          <w:ilvl w:val="0"/>
          <w:numId w:val="18"/>
        </w:numPr>
        <w:autoSpaceDE w:val="0"/>
        <w:rPr>
          <w:rFonts w:ascii="Arial" w:eastAsia="Arial" w:hAnsi="Arial" w:cs="Arial"/>
        </w:rPr>
      </w:pPr>
      <w:r w:rsidRPr="03F818F5">
        <w:rPr>
          <w:rFonts w:ascii="Arial" w:eastAsia="Arial" w:hAnsi="Arial" w:cs="Arial"/>
          <w:color w:val="000000" w:themeColor="text1"/>
        </w:rPr>
        <w:t xml:space="preserve">To receive Declarations of interest for items on the Agenda and receipt of requests for new Disclosable Pecuniary Interests (DPIs) dispensations for items on the Agenda </w:t>
      </w:r>
    </w:p>
    <w:p w14:paraId="6A014354" w14:textId="77777777" w:rsidR="00A71092" w:rsidRPr="001A6261" w:rsidRDefault="00A71092" w:rsidP="5C76C06E">
      <w:pPr>
        <w:rPr>
          <w:rFonts w:ascii="Arial" w:eastAsia="Arial" w:hAnsi="Arial" w:cs="Arial"/>
        </w:rPr>
      </w:pPr>
    </w:p>
    <w:p w14:paraId="4C05D9C4" w14:textId="5ED74CA9" w:rsidR="133C8CBE" w:rsidRDefault="133C8CBE" w:rsidP="27AF5A08">
      <w:pPr>
        <w:numPr>
          <w:ilvl w:val="0"/>
          <w:numId w:val="18"/>
        </w:numPr>
        <w:rPr>
          <w:rFonts w:ascii="Arial" w:eastAsia="Arial" w:hAnsi="Arial" w:cs="Arial"/>
          <w:color w:val="000000" w:themeColor="text1"/>
        </w:rPr>
      </w:pPr>
      <w:r w:rsidRPr="5E0CF7F4">
        <w:rPr>
          <w:rFonts w:ascii="Arial" w:eastAsia="Arial" w:hAnsi="Arial" w:cs="Arial"/>
          <w:color w:val="000000" w:themeColor="text1"/>
        </w:rPr>
        <w:t>I</w:t>
      </w:r>
      <w:r w:rsidR="2B05644A" w:rsidRPr="5E0CF7F4">
        <w:rPr>
          <w:rFonts w:ascii="Arial" w:eastAsia="Arial" w:hAnsi="Arial" w:cs="Arial"/>
          <w:color w:val="000000" w:themeColor="text1"/>
        </w:rPr>
        <w:t xml:space="preserve">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14:paraId="7F650D63" w14:textId="614A352D" w:rsidR="6EBBECCD" w:rsidRDefault="6EBBECCD" w:rsidP="6EBBECCD">
      <w:pPr>
        <w:rPr>
          <w:rFonts w:ascii="Arial" w:eastAsia="Arial" w:hAnsi="Arial" w:cs="Arial"/>
          <w:color w:val="000000" w:themeColor="text1"/>
        </w:rPr>
      </w:pPr>
    </w:p>
    <w:p w14:paraId="16BAA49B" w14:textId="6C695972" w:rsidR="6EBBECCD" w:rsidRDefault="0BA90FF7" w:rsidP="6EBBECCD">
      <w:pPr>
        <w:numPr>
          <w:ilvl w:val="0"/>
          <w:numId w:val="18"/>
        </w:numPr>
        <w:rPr>
          <w:rFonts w:ascii="Arial" w:eastAsia="Arial" w:hAnsi="Arial" w:cs="Arial"/>
          <w:color w:val="000000" w:themeColor="text1"/>
        </w:rPr>
      </w:pPr>
      <w:r w:rsidRPr="5E0CF7F4">
        <w:rPr>
          <w:rFonts w:ascii="Arial" w:eastAsia="Arial" w:hAnsi="Arial" w:cs="Arial"/>
          <w:color w:val="000000" w:themeColor="text1"/>
        </w:rPr>
        <w:t xml:space="preserve">To allow members of the public present to submit questions/comments for consideration </w:t>
      </w:r>
      <w:r w:rsidRPr="5E0CF7F4">
        <w:rPr>
          <w:rFonts w:ascii="Arial" w:eastAsia="Arial" w:hAnsi="Arial" w:cs="Arial"/>
          <w:i/>
          <w:iCs/>
          <w:color w:val="000000" w:themeColor="text1"/>
        </w:rPr>
        <w:t>Individual contributions will be limited to 3 minutes</w:t>
      </w:r>
    </w:p>
    <w:p w14:paraId="307F3822" w14:textId="009AA776" w:rsidR="5E0CF7F4" w:rsidRDefault="5E0CF7F4" w:rsidP="5E0CF7F4">
      <w:pPr>
        <w:rPr>
          <w:rFonts w:ascii="Arial" w:eastAsia="Arial" w:hAnsi="Arial" w:cs="Arial"/>
          <w:color w:val="000000" w:themeColor="text1"/>
        </w:rPr>
      </w:pPr>
    </w:p>
    <w:p w14:paraId="6A014357" w14:textId="7682A3DB" w:rsidR="00C62620" w:rsidRPr="00D05CD5" w:rsidRDefault="6FD1E988" w:rsidP="39A23312">
      <w:pPr>
        <w:pStyle w:val="ListParagraph"/>
        <w:numPr>
          <w:ilvl w:val="0"/>
          <w:numId w:val="18"/>
        </w:numPr>
        <w:autoSpaceDE w:val="0"/>
        <w:rPr>
          <w:rStyle w:val="eop"/>
          <w:rFonts w:ascii="Arial" w:eastAsia="Arial" w:hAnsi="Arial" w:cs="Arial"/>
          <w:color w:val="000000"/>
        </w:rPr>
      </w:pPr>
      <w:r w:rsidRPr="5C76C06E">
        <w:rPr>
          <w:rFonts w:ascii="Arial" w:eastAsia="Arial" w:hAnsi="Arial" w:cs="Arial"/>
          <w:color w:val="000000"/>
        </w:rPr>
        <w:t xml:space="preserve">To receive the Minutes of the </w:t>
      </w:r>
      <w:r w:rsidR="2E2FB3F4" w:rsidRPr="5C76C06E">
        <w:rPr>
          <w:rFonts w:ascii="Arial" w:eastAsia="Arial" w:hAnsi="Arial" w:cs="Arial"/>
          <w:color w:val="000000"/>
        </w:rPr>
        <w:t xml:space="preserve">Operations </w:t>
      </w:r>
      <w:r w:rsidRPr="5C76C06E">
        <w:rPr>
          <w:rFonts w:ascii="Arial" w:eastAsia="Arial" w:hAnsi="Arial" w:cs="Arial"/>
          <w:color w:val="000000"/>
        </w:rPr>
        <w:t xml:space="preserve">Committee of </w:t>
      </w:r>
      <w:r w:rsidR="67CFA3FC" w:rsidRPr="5C76C06E">
        <w:rPr>
          <w:rFonts w:ascii="Arial" w:eastAsia="Arial" w:hAnsi="Arial" w:cs="Arial"/>
          <w:color w:val="000000"/>
        </w:rPr>
        <w:t>5</w:t>
      </w:r>
      <w:r w:rsidR="67CFA3FC" w:rsidRPr="39A23312">
        <w:rPr>
          <w:rFonts w:ascii="Arial" w:eastAsia="Arial" w:hAnsi="Arial" w:cs="Arial"/>
          <w:color w:val="000000"/>
          <w:vertAlign w:val="superscript"/>
        </w:rPr>
        <w:t>th</w:t>
      </w:r>
      <w:r w:rsidR="67CFA3FC" w:rsidRPr="5C76C06E">
        <w:rPr>
          <w:rFonts w:ascii="Arial" w:eastAsia="Arial" w:hAnsi="Arial" w:cs="Arial"/>
          <w:color w:val="000000"/>
        </w:rPr>
        <w:t xml:space="preserve"> September</w:t>
      </w:r>
      <w:r w:rsidR="2D9829FB">
        <w:rPr>
          <w:rFonts w:ascii="Arial" w:eastAsia="Arial" w:hAnsi="Arial" w:cs="Arial"/>
          <w:color w:val="000000"/>
        </w:rPr>
        <w:t xml:space="preserve"> 2023</w:t>
      </w:r>
      <w:r w:rsidRPr="5C76C06E">
        <w:rPr>
          <w:rFonts w:ascii="Arial" w:eastAsia="Arial" w:hAnsi="Arial" w:cs="Arial"/>
          <w:color w:val="000000"/>
        </w:rPr>
        <w:t xml:space="preserve"> (minute refs </w:t>
      </w:r>
      <w:r w:rsidR="6B08F334" w:rsidRPr="5C76C06E">
        <w:rPr>
          <w:rFonts w:ascii="Arial" w:eastAsia="Arial" w:hAnsi="Arial" w:cs="Arial"/>
          <w:color w:val="000000"/>
        </w:rPr>
        <w:t>O</w:t>
      </w:r>
      <w:r w:rsidRPr="38107095">
        <w:rPr>
          <w:rStyle w:val="normaltextrun"/>
          <w:rFonts w:ascii="Arial" w:eastAsia="Arial" w:hAnsi="Arial" w:cs="Arial"/>
          <w:i/>
          <w:iCs/>
          <w:color w:val="000000"/>
          <w:shd w:val="clear" w:color="auto" w:fill="FFFFFF"/>
        </w:rPr>
        <w:t>2</w:t>
      </w:r>
      <w:r w:rsidR="7F4879CF" w:rsidRPr="38107095">
        <w:rPr>
          <w:rStyle w:val="normaltextrun"/>
          <w:rFonts w:ascii="Arial" w:eastAsia="Arial" w:hAnsi="Arial" w:cs="Arial"/>
          <w:i/>
          <w:iCs/>
          <w:color w:val="000000"/>
          <w:shd w:val="clear" w:color="auto" w:fill="FFFFFF"/>
        </w:rPr>
        <w:t>3</w:t>
      </w:r>
      <w:r w:rsidRPr="38107095">
        <w:rPr>
          <w:rStyle w:val="normaltextrun"/>
          <w:rFonts w:ascii="Arial" w:eastAsia="Arial" w:hAnsi="Arial" w:cs="Arial"/>
          <w:i/>
          <w:iCs/>
          <w:color w:val="000000"/>
          <w:shd w:val="clear" w:color="auto" w:fill="FFFFFF"/>
        </w:rPr>
        <w:t>/</w:t>
      </w:r>
      <w:r w:rsidR="357CD3AD" w:rsidRPr="38107095">
        <w:rPr>
          <w:rStyle w:val="normaltextrun"/>
          <w:rFonts w:ascii="Arial" w:eastAsia="Arial" w:hAnsi="Arial" w:cs="Arial"/>
          <w:i/>
          <w:iCs/>
          <w:color w:val="000000"/>
          <w:shd w:val="clear" w:color="auto" w:fill="FFFFFF"/>
        </w:rPr>
        <w:t>0</w:t>
      </w:r>
      <w:r w:rsidR="73BFA257" w:rsidRPr="38107095">
        <w:rPr>
          <w:rStyle w:val="normaltextrun"/>
          <w:rFonts w:ascii="Arial" w:eastAsia="Arial" w:hAnsi="Arial" w:cs="Arial"/>
          <w:i/>
          <w:iCs/>
          <w:color w:val="000000"/>
          <w:shd w:val="clear" w:color="auto" w:fill="FFFFFF"/>
        </w:rPr>
        <w:t>8</w:t>
      </w:r>
      <w:r w:rsidRPr="38107095">
        <w:rPr>
          <w:rStyle w:val="normaltextrun"/>
          <w:rFonts w:ascii="Arial" w:eastAsia="Arial" w:hAnsi="Arial" w:cs="Arial"/>
          <w:i/>
          <w:iCs/>
          <w:color w:val="000000"/>
          <w:shd w:val="clear" w:color="auto" w:fill="FFFFFF"/>
        </w:rPr>
        <w:t>/01</w:t>
      </w:r>
      <w:r w:rsidRPr="38107095">
        <w:rPr>
          <w:rStyle w:val="eop"/>
          <w:rFonts w:ascii="Arial" w:eastAsia="Arial" w:hAnsi="Arial" w:cs="Arial"/>
          <w:i/>
          <w:iCs/>
          <w:color w:val="000000"/>
          <w:shd w:val="clear" w:color="auto" w:fill="FFFFFF"/>
        </w:rPr>
        <w:t xml:space="preserve"> – </w:t>
      </w:r>
      <w:r w:rsidR="7B94C821" w:rsidRPr="38107095">
        <w:rPr>
          <w:rStyle w:val="eop"/>
          <w:rFonts w:ascii="Arial" w:eastAsia="Arial" w:hAnsi="Arial" w:cs="Arial"/>
          <w:i/>
          <w:iCs/>
          <w:color w:val="000000"/>
          <w:shd w:val="clear" w:color="auto" w:fill="FFFFFF"/>
        </w:rPr>
        <w:t>O</w:t>
      </w:r>
      <w:r w:rsidRPr="38107095">
        <w:rPr>
          <w:rStyle w:val="eop"/>
          <w:rFonts w:ascii="Arial" w:eastAsia="Arial" w:hAnsi="Arial" w:cs="Arial"/>
          <w:i/>
          <w:iCs/>
          <w:color w:val="000000"/>
          <w:shd w:val="clear" w:color="auto" w:fill="FFFFFF"/>
        </w:rPr>
        <w:t>2</w:t>
      </w:r>
      <w:r w:rsidR="277AEF6F" w:rsidRPr="38107095">
        <w:rPr>
          <w:rStyle w:val="eop"/>
          <w:rFonts w:ascii="Arial" w:eastAsia="Arial" w:hAnsi="Arial" w:cs="Arial"/>
          <w:i/>
          <w:iCs/>
          <w:color w:val="000000"/>
          <w:shd w:val="clear" w:color="auto" w:fill="FFFFFF"/>
        </w:rPr>
        <w:t>3</w:t>
      </w:r>
      <w:r w:rsidRPr="38107095">
        <w:rPr>
          <w:rStyle w:val="eop"/>
          <w:rFonts w:ascii="Arial" w:eastAsia="Arial" w:hAnsi="Arial" w:cs="Arial"/>
          <w:i/>
          <w:iCs/>
          <w:color w:val="000000"/>
          <w:shd w:val="clear" w:color="auto" w:fill="FFFFFF"/>
        </w:rPr>
        <w:t>/</w:t>
      </w:r>
      <w:r w:rsidR="2D81F194" w:rsidRPr="38107095">
        <w:rPr>
          <w:rStyle w:val="eop"/>
          <w:rFonts w:ascii="Arial" w:eastAsia="Arial" w:hAnsi="Arial" w:cs="Arial"/>
          <w:i/>
          <w:iCs/>
          <w:color w:val="000000"/>
          <w:shd w:val="clear" w:color="auto" w:fill="FFFFFF"/>
        </w:rPr>
        <w:t>0</w:t>
      </w:r>
      <w:r w:rsidR="1D788ABD" w:rsidRPr="38107095">
        <w:rPr>
          <w:rStyle w:val="eop"/>
          <w:rFonts w:ascii="Arial" w:eastAsia="Arial" w:hAnsi="Arial" w:cs="Arial"/>
          <w:i/>
          <w:iCs/>
          <w:color w:val="000000"/>
          <w:shd w:val="clear" w:color="auto" w:fill="FFFFFF"/>
        </w:rPr>
        <w:t>8</w:t>
      </w:r>
      <w:r w:rsidR="73FAA8BB" w:rsidRPr="38107095">
        <w:rPr>
          <w:rStyle w:val="eop"/>
          <w:rFonts w:ascii="Arial" w:eastAsia="Arial" w:hAnsi="Arial" w:cs="Arial"/>
          <w:i/>
          <w:iCs/>
          <w:color w:val="000000"/>
          <w:shd w:val="clear" w:color="auto" w:fill="FFFFFF"/>
        </w:rPr>
        <w:t>/</w:t>
      </w:r>
      <w:r w:rsidR="4443BC9E" w:rsidRPr="38107095">
        <w:rPr>
          <w:rStyle w:val="eop"/>
          <w:rFonts w:ascii="Arial" w:eastAsia="Arial" w:hAnsi="Arial" w:cs="Arial"/>
          <w:i/>
          <w:iCs/>
          <w:color w:val="000000"/>
          <w:shd w:val="clear" w:color="auto" w:fill="FFFFFF"/>
        </w:rPr>
        <w:t>20</w:t>
      </w:r>
      <w:r w:rsidRPr="5C76C06E">
        <w:rPr>
          <w:rStyle w:val="eop"/>
          <w:rFonts w:ascii="Arial" w:eastAsia="Arial" w:hAnsi="Arial" w:cs="Arial"/>
          <w:color w:val="000000"/>
          <w:shd w:val="clear" w:color="auto" w:fill="FFFFFF"/>
        </w:rPr>
        <w:t>) and to approve the signing of the Minutes by the Chair as a correct record</w:t>
      </w:r>
    </w:p>
    <w:p w14:paraId="0EF301B7" w14:textId="77777777" w:rsidR="00D05CD5" w:rsidRDefault="00D05CD5" w:rsidP="00D05CD5">
      <w:pPr>
        <w:pStyle w:val="ListParagraph"/>
        <w:rPr>
          <w:rStyle w:val="eop"/>
          <w:rFonts w:ascii="Arial" w:eastAsia="Arial" w:hAnsi="Arial" w:cs="Arial"/>
          <w:color w:val="000000"/>
        </w:rPr>
      </w:pPr>
    </w:p>
    <w:p w14:paraId="7D20EB5B" w14:textId="36E09718" w:rsidR="07CBBCD4" w:rsidRDefault="07CBBCD4" w:rsidP="5082BD44">
      <w:pPr>
        <w:numPr>
          <w:ilvl w:val="0"/>
          <w:numId w:val="18"/>
        </w:numPr>
        <w:spacing w:line="259" w:lineRule="auto"/>
        <w:rPr>
          <w:rStyle w:val="eop"/>
          <w:rFonts w:ascii="Arial" w:eastAsia="Arial" w:hAnsi="Arial" w:cs="Arial"/>
          <w:color w:val="000000" w:themeColor="text1"/>
        </w:rPr>
      </w:pPr>
      <w:r w:rsidRPr="39A23312">
        <w:rPr>
          <w:rStyle w:val="eop"/>
          <w:rFonts w:ascii="Arial" w:eastAsia="Arial" w:hAnsi="Arial" w:cs="Arial"/>
          <w:color w:val="000000" w:themeColor="text1"/>
        </w:rPr>
        <w:t xml:space="preserve">To </w:t>
      </w:r>
      <w:r w:rsidR="0BB04BB6" w:rsidRPr="39A23312">
        <w:rPr>
          <w:rStyle w:val="eop"/>
          <w:rFonts w:ascii="Arial" w:eastAsia="Arial" w:hAnsi="Arial" w:cs="Arial"/>
          <w:color w:val="000000" w:themeColor="text1"/>
        </w:rPr>
        <w:t>feedback following meeting with users of the Station</w:t>
      </w:r>
      <w:r w:rsidR="5B8AC9FB" w:rsidRPr="39A23312">
        <w:rPr>
          <w:rStyle w:val="eop"/>
          <w:rFonts w:ascii="Arial" w:eastAsia="Arial" w:hAnsi="Arial" w:cs="Arial"/>
          <w:color w:val="000000" w:themeColor="text1"/>
        </w:rPr>
        <w:t xml:space="preserve"> regarding their suggestions for short term improvements to the building</w:t>
      </w:r>
    </w:p>
    <w:p w14:paraId="6C2F3AF8" w14:textId="4B034A4B" w:rsidR="0F53D9DB" w:rsidRDefault="0F53D9DB" w:rsidP="0F53D9DB">
      <w:pPr>
        <w:spacing w:line="259" w:lineRule="auto"/>
        <w:rPr>
          <w:rStyle w:val="eop"/>
          <w:rFonts w:ascii="Arial" w:eastAsia="Arial" w:hAnsi="Arial" w:cs="Arial"/>
          <w:color w:val="000000" w:themeColor="text1"/>
        </w:rPr>
      </w:pPr>
    </w:p>
    <w:p w14:paraId="452D9B46" w14:textId="2F226451" w:rsidR="18613851" w:rsidRDefault="18613851" w:rsidP="0F53D9DB">
      <w:pPr>
        <w:numPr>
          <w:ilvl w:val="0"/>
          <w:numId w:val="18"/>
        </w:numPr>
        <w:spacing w:line="259" w:lineRule="auto"/>
        <w:rPr>
          <w:rStyle w:val="eop"/>
          <w:rFonts w:ascii="Arial" w:eastAsia="Arial" w:hAnsi="Arial" w:cs="Arial"/>
          <w:color w:val="000000" w:themeColor="text1"/>
        </w:rPr>
      </w:pPr>
      <w:r w:rsidRPr="38107095">
        <w:rPr>
          <w:rStyle w:val="eop"/>
          <w:rFonts w:ascii="Arial" w:eastAsia="Arial" w:hAnsi="Arial" w:cs="Arial"/>
          <w:color w:val="000000" w:themeColor="text1"/>
        </w:rPr>
        <w:t xml:space="preserve">To receive an update from SPACE regarding recruitment of additional Youth Workers </w:t>
      </w:r>
    </w:p>
    <w:p w14:paraId="613B637E" w14:textId="1CF79A71" w:rsidR="38107095" w:rsidRDefault="38107095" w:rsidP="38107095">
      <w:pPr>
        <w:spacing w:line="259" w:lineRule="auto"/>
        <w:rPr>
          <w:rStyle w:val="eop"/>
          <w:rFonts w:ascii="Arial" w:eastAsia="Arial" w:hAnsi="Arial" w:cs="Arial"/>
          <w:color w:val="000000" w:themeColor="text1"/>
        </w:rPr>
      </w:pPr>
    </w:p>
    <w:p w14:paraId="285F98CD" w14:textId="318755C9" w:rsidR="6BC7B6D3" w:rsidRDefault="6BC7B6D3" w:rsidP="38107095">
      <w:pPr>
        <w:numPr>
          <w:ilvl w:val="0"/>
          <w:numId w:val="18"/>
        </w:numPr>
        <w:spacing w:line="259" w:lineRule="auto"/>
        <w:rPr>
          <w:rStyle w:val="eop"/>
          <w:rFonts w:ascii="Arial" w:eastAsia="Arial" w:hAnsi="Arial" w:cs="Arial"/>
          <w:color w:val="000000" w:themeColor="text1"/>
        </w:rPr>
      </w:pPr>
      <w:r w:rsidRPr="38107095">
        <w:rPr>
          <w:rStyle w:val="eop"/>
          <w:rFonts w:ascii="Arial" w:eastAsia="Arial" w:hAnsi="Arial" w:cs="Arial"/>
          <w:color w:val="000000" w:themeColor="text1"/>
        </w:rPr>
        <w:t xml:space="preserve">Allotments: </w:t>
      </w:r>
    </w:p>
    <w:p w14:paraId="64041A6A" w14:textId="43E64829" w:rsidR="6BC7B6D3" w:rsidRDefault="6BC7B6D3" w:rsidP="38107095">
      <w:pPr>
        <w:numPr>
          <w:ilvl w:val="1"/>
          <w:numId w:val="18"/>
        </w:numPr>
        <w:spacing w:line="259" w:lineRule="auto"/>
        <w:rPr>
          <w:rStyle w:val="eop"/>
          <w:rFonts w:ascii="Arial" w:eastAsia="Arial" w:hAnsi="Arial" w:cs="Arial"/>
          <w:color w:val="000000" w:themeColor="text1"/>
        </w:rPr>
      </w:pPr>
      <w:r w:rsidRPr="38107095">
        <w:rPr>
          <w:rStyle w:val="eop"/>
          <w:rFonts w:ascii="Arial" w:eastAsia="Arial" w:hAnsi="Arial" w:cs="Arial"/>
          <w:color w:val="000000" w:themeColor="text1"/>
        </w:rPr>
        <w:t>To note introduction of £30.00 administration fee for all new tenants from 1</w:t>
      </w:r>
      <w:r w:rsidRPr="38107095">
        <w:rPr>
          <w:rStyle w:val="eop"/>
          <w:rFonts w:ascii="Arial" w:eastAsia="Arial" w:hAnsi="Arial" w:cs="Arial"/>
          <w:color w:val="000000" w:themeColor="text1"/>
          <w:vertAlign w:val="superscript"/>
        </w:rPr>
        <w:t>st</w:t>
      </w:r>
      <w:r w:rsidRPr="38107095">
        <w:rPr>
          <w:rStyle w:val="eop"/>
          <w:rFonts w:ascii="Arial" w:eastAsia="Arial" w:hAnsi="Arial" w:cs="Arial"/>
          <w:color w:val="000000" w:themeColor="text1"/>
        </w:rPr>
        <w:t xml:space="preserve"> November 2023</w:t>
      </w:r>
    </w:p>
    <w:p w14:paraId="46EA4022" w14:textId="1EF10322" w:rsidR="0CF7DC0F" w:rsidRDefault="0CF7DC0F" w:rsidP="38107095">
      <w:pPr>
        <w:numPr>
          <w:ilvl w:val="1"/>
          <w:numId w:val="18"/>
        </w:numPr>
        <w:spacing w:line="259" w:lineRule="auto"/>
        <w:rPr>
          <w:rStyle w:val="eop"/>
          <w:rFonts w:ascii="Arial" w:eastAsia="Arial" w:hAnsi="Arial" w:cs="Arial"/>
          <w:color w:val="000000" w:themeColor="text1"/>
        </w:rPr>
      </w:pPr>
      <w:r w:rsidRPr="38107095">
        <w:rPr>
          <w:rStyle w:val="eop"/>
          <w:rFonts w:ascii="Arial" w:eastAsia="Arial" w:hAnsi="Arial" w:cs="Arial"/>
          <w:color w:val="000000" w:themeColor="text1"/>
        </w:rPr>
        <w:t>To consider allotment charges for April 2025/26</w:t>
      </w:r>
      <w:r w:rsidR="2979A139" w:rsidRPr="38107095">
        <w:rPr>
          <w:rStyle w:val="eop"/>
          <w:rFonts w:ascii="Arial" w:eastAsia="Arial" w:hAnsi="Arial" w:cs="Arial"/>
          <w:color w:val="000000" w:themeColor="text1"/>
        </w:rPr>
        <w:t xml:space="preserve">  </w:t>
      </w:r>
    </w:p>
    <w:p w14:paraId="6B6D9AE4" w14:textId="48D4A9D3" w:rsidR="34C167F9" w:rsidRDefault="34C167F9" w:rsidP="38107095">
      <w:pPr>
        <w:numPr>
          <w:ilvl w:val="1"/>
          <w:numId w:val="18"/>
        </w:numPr>
        <w:spacing w:line="259" w:lineRule="auto"/>
        <w:rPr>
          <w:rStyle w:val="eop"/>
          <w:rFonts w:ascii="Arial" w:eastAsia="Arial" w:hAnsi="Arial" w:cs="Arial"/>
          <w:color w:val="000000" w:themeColor="text1"/>
        </w:rPr>
      </w:pPr>
      <w:r w:rsidRPr="38107095">
        <w:rPr>
          <w:rStyle w:val="eop"/>
          <w:rFonts w:ascii="Arial" w:eastAsia="Arial" w:hAnsi="Arial" w:cs="Arial"/>
          <w:color w:val="000000" w:themeColor="text1"/>
        </w:rPr>
        <w:t>To consider request from the Allotment Association for compost toilets</w:t>
      </w:r>
    </w:p>
    <w:p w14:paraId="47EA5975" w14:textId="5C3673EA" w:rsidR="38107095" w:rsidRDefault="38107095" w:rsidP="38107095">
      <w:pPr>
        <w:spacing w:line="259" w:lineRule="auto"/>
        <w:rPr>
          <w:rStyle w:val="eop"/>
          <w:rFonts w:ascii="Arial" w:eastAsia="Arial" w:hAnsi="Arial" w:cs="Arial"/>
          <w:color w:val="000000" w:themeColor="text1"/>
        </w:rPr>
      </w:pPr>
    </w:p>
    <w:p w14:paraId="4CD34FC6" w14:textId="1934B7F7" w:rsidR="00B2474D" w:rsidRDefault="34C167F9" w:rsidP="21E1735C">
      <w:pPr>
        <w:numPr>
          <w:ilvl w:val="0"/>
          <w:numId w:val="18"/>
        </w:numPr>
        <w:rPr>
          <w:rStyle w:val="eop"/>
          <w:rFonts w:ascii="Arial" w:eastAsia="Arial" w:hAnsi="Arial" w:cs="Arial"/>
          <w:color w:val="000000" w:themeColor="text1"/>
        </w:rPr>
      </w:pPr>
      <w:r w:rsidRPr="38107095">
        <w:rPr>
          <w:rStyle w:val="eop"/>
          <w:rFonts w:ascii="Arial" w:eastAsia="Arial" w:hAnsi="Arial" w:cs="Arial"/>
          <w:color w:val="000000" w:themeColor="text1"/>
        </w:rPr>
        <w:t>Museum:</w:t>
      </w:r>
    </w:p>
    <w:p w14:paraId="195E53C6" w14:textId="4B4FE7B2" w:rsidR="003173AB" w:rsidRDefault="00B2474D" w:rsidP="003173AB">
      <w:pPr>
        <w:pStyle w:val="ListParagraph"/>
        <w:numPr>
          <w:ilvl w:val="1"/>
          <w:numId w:val="18"/>
        </w:numPr>
        <w:rPr>
          <w:rStyle w:val="eop"/>
          <w:rFonts w:ascii="Arial" w:eastAsia="Arial" w:hAnsi="Arial" w:cs="Arial"/>
          <w:color w:val="000000" w:themeColor="text1"/>
        </w:rPr>
      </w:pPr>
      <w:r w:rsidRPr="003173AB">
        <w:rPr>
          <w:rStyle w:val="eop"/>
          <w:rFonts w:ascii="Arial" w:eastAsia="Arial" w:hAnsi="Arial" w:cs="Arial"/>
          <w:color w:val="000000" w:themeColor="text1"/>
        </w:rPr>
        <w:t xml:space="preserve">To receive an update regarding </w:t>
      </w:r>
      <w:r w:rsidR="006F77AF" w:rsidRPr="003173AB">
        <w:rPr>
          <w:rStyle w:val="eop"/>
          <w:rFonts w:ascii="Arial" w:eastAsia="Arial" w:hAnsi="Arial" w:cs="Arial"/>
          <w:color w:val="000000" w:themeColor="text1"/>
        </w:rPr>
        <w:t>the Museum window</w:t>
      </w:r>
    </w:p>
    <w:p w14:paraId="27F3215B" w14:textId="53693F89" w:rsidR="71937A8E" w:rsidRPr="003173AB" w:rsidRDefault="71937A8E" w:rsidP="003173AB">
      <w:pPr>
        <w:pStyle w:val="ListParagraph"/>
        <w:numPr>
          <w:ilvl w:val="1"/>
          <w:numId w:val="18"/>
        </w:numPr>
        <w:rPr>
          <w:rStyle w:val="eop"/>
          <w:rFonts w:ascii="Arial" w:eastAsia="Arial" w:hAnsi="Arial" w:cs="Arial"/>
          <w:color w:val="000000" w:themeColor="text1"/>
        </w:rPr>
      </w:pPr>
      <w:r w:rsidRPr="003173AB">
        <w:rPr>
          <w:rStyle w:val="eop"/>
          <w:rFonts w:ascii="Arial" w:eastAsia="Arial" w:hAnsi="Arial" w:cs="Arial"/>
          <w:color w:val="000000" w:themeColor="text1"/>
        </w:rPr>
        <w:t xml:space="preserve">To review quotations for the pointing at the Museum and make a decision (if appropriate) </w:t>
      </w:r>
    </w:p>
    <w:p w14:paraId="0BA0BFFB" w14:textId="519F42D2" w:rsidR="0F53D9DB" w:rsidRDefault="0F53D9DB" w:rsidP="0F53D9DB">
      <w:pPr>
        <w:rPr>
          <w:rStyle w:val="eop"/>
          <w:rFonts w:ascii="Arial" w:eastAsia="Arial" w:hAnsi="Arial" w:cs="Arial"/>
          <w:color w:val="000000" w:themeColor="text1"/>
        </w:rPr>
      </w:pPr>
    </w:p>
    <w:p w14:paraId="256F24A6" w14:textId="55A88430" w:rsidR="154310BF" w:rsidRDefault="154310BF" w:rsidP="5082BD44">
      <w:pPr>
        <w:numPr>
          <w:ilvl w:val="0"/>
          <w:numId w:val="18"/>
        </w:numPr>
        <w:rPr>
          <w:rStyle w:val="eop"/>
          <w:rFonts w:ascii="Arial" w:eastAsia="Arial" w:hAnsi="Arial" w:cs="Arial"/>
          <w:color w:val="000000" w:themeColor="text1"/>
        </w:rPr>
      </w:pPr>
      <w:r w:rsidRPr="38107095">
        <w:rPr>
          <w:rStyle w:val="eop"/>
          <w:rFonts w:ascii="Arial" w:eastAsia="Arial" w:hAnsi="Arial" w:cs="Arial"/>
          <w:color w:val="000000" w:themeColor="text1"/>
        </w:rPr>
        <w:t>To r</w:t>
      </w:r>
      <w:r w:rsidR="619A0720" w:rsidRPr="38107095">
        <w:rPr>
          <w:rStyle w:val="eop"/>
          <w:rFonts w:ascii="Arial" w:eastAsia="Arial" w:hAnsi="Arial" w:cs="Arial"/>
          <w:color w:val="000000" w:themeColor="text1"/>
        </w:rPr>
        <w:t>eceive an update regarding the</w:t>
      </w:r>
      <w:r w:rsidRPr="38107095">
        <w:rPr>
          <w:rStyle w:val="eop"/>
          <w:rFonts w:ascii="Arial" w:eastAsia="Arial" w:hAnsi="Arial" w:cs="Arial"/>
          <w:color w:val="000000" w:themeColor="text1"/>
        </w:rPr>
        <w:t xml:space="preserve"> </w:t>
      </w:r>
      <w:r w:rsidR="3CBA281A" w:rsidRPr="38107095">
        <w:rPr>
          <w:rStyle w:val="eop"/>
          <w:rFonts w:ascii="Arial" w:eastAsia="Arial" w:hAnsi="Arial" w:cs="Arial"/>
          <w:color w:val="000000" w:themeColor="text1"/>
        </w:rPr>
        <w:t>Library</w:t>
      </w:r>
      <w:r w:rsidRPr="38107095">
        <w:rPr>
          <w:rStyle w:val="eop"/>
          <w:rFonts w:ascii="Arial" w:eastAsia="Arial" w:hAnsi="Arial" w:cs="Arial"/>
          <w:color w:val="000000" w:themeColor="text1"/>
        </w:rPr>
        <w:t xml:space="preserve"> windows and make a decision (if appropriate</w:t>
      </w:r>
      <w:r w:rsidR="0451D859" w:rsidRPr="38107095">
        <w:rPr>
          <w:rStyle w:val="eop"/>
          <w:rFonts w:ascii="Arial" w:eastAsia="Arial" w:hAnsi="Arial" w:cs="Arial"/>
          <w:color w:val="000000" w:themeColor="text1"/>
        </w:rPr>
        <w:t>)</w:t>
      </w:r>
    </w:p>
    <w:p w14:paraId="3BC12464" w14:textId="77777777" w:rsidR="00D05CD5" w:rsidRDefault="00D05CD5" w:rsidP="00D05CD5">
      <w:pPr>
        <w:ind w:left="720"/>
        <w:rPr>
          <w:rStyle w:val="eop"/>
          <w:rFonts w:ascii="Arial" w:eastAsia="Arial" w:hAnsi="Arial" w:cs="Arial"/>
          <w:color w:val="000000" w:themeColor="text1"/>
        </w:rPr>
      </w:pPr>
    </w:p>
    <w:p w14:paraId="729DB744" w14:textId="543AA45B" w:rsidR="00D05CD5" w:rsidRDefault="3976C5D1" w:rsidP="33AE1143">
      <w:pPr>
        <w:numPr>
          <w:ilvl w:val="0"/>
          <w:numId w:val="18"/>
        </w:numPr>
        <w:rPr>
          <w:rStyle w:val="eop"/>
          <w:rFonts w:ascii="Arial" w:eastAsia="Arial" w:hAnsi="Arial" w:cs="Arial"/>
          <w:color w:val="000000" w:themeColor="text1"/>
        </w:rPr>
      </w:pPr>
      <w:r w:rsidRPr="38107095">
        <w:rPr>
          <w:rStyle w:val="eop"/>
          <w:rFonts w:ascii="Arial" w:eastAsia="Arial" w:hAnsi="Arial" w:cs="Arial"/>
          <w:color w:val="000000" w:themeColor="text1"/>
        </w:rPr>
        <w:t>To r</w:t>
      </w:r>
      <w:r w:rsidR="156D369B" w:rsidRPr="38107095">
        <w:rPr>
          <w:rStyle w:val="eop"/>
          <w:rFonts w:ascii="Arial" w:eastAsia="Arial" w:hAnsi="Arial" w:cs="Arial"/>
          <w:color w:val="000000" w:themeColor="text1"/>
        </w:rPr>
        <w:t xml:space="preserve">eview quotations for the </w:t>
      </w:r>
      <w:r w:rsidRPr="38107095">
        <w:rPr>
          <w:rStyle w:val="eop"/>
          <w:rFonts w:ascii="Arial" w:eastAsia="Arial" w:hAnsi="Arial" w:cs="Arial"/>
          <w:color w:val="000000" w:themeColor="text1"/>
        </w:rPr>
        <w:t xml:space="preserve">Council Office roof and make </w:t>
      </w:r>
      <w:r w:rsidR="094D7E92" w:rsidRPr="38107095">
        <w:rPr>
          <w:rStyle w:val="eop"/>
          <w:rFonts w:ascii="Arial" w:eastAsia="Arial" w:hAnsi="Arial" w:cs="Arial"/>
          <w:color w:val="000000" w:themeColor="text1"/>
        </w:rPr>
        <w:t xml:space="preserve">a </w:t>
      </w:r>
      <w:r w:rsidRPr="38107095">
        <w:rPr>
          <w:rStyle w:val="eop"/>
          <w:rFonts w:ascii="Arial" w:eastAsia="Arial" w:hAnsi="Arial" w:cs="Arial"/>
          <w:color w:val="000000" w:themeColor="text1"/>
        </w:rPr>
        <w:t xml:space="preserve">decision (if appropriate) </w:t>
      </w:r>
    </w:p>
    <w:p w14:paraId="0684DB73" w14:textId="59829D42" w:rsidR="38107095" w:rsidRDefault="38107095" w:rsidP="38107095">
      <w:pPr>
        <w:rPr>
          <w:rStyle w:val="eop"/>
          <w:rFonts w:ascii="Arial" w:eastAsia="Arial" w:hAnsi="Arial" w:cs="Arial"/>
          <w:color w:val="000000" w:themeColor="text1"/>
        </w:rPr>
      </w:pPr>
    </w:p>
    <w:p w14:paraId="5C5A6D6F" w14:textId="13C10F38" w:rsidR="71BDEA3F" w:rsidRDefault="71BDEA3F" w:rsidP="38107095">
      <w:pPr>
        <w:numPr>
          <w:ilvl w:val="0"/>
          <w:numId w:val="18"/>
        </w:numPr>
        <w:rPr>
          <w:rStyle w:val="eop"/>
          <w:rFonts w:ascii="Arial" w:eastAsia="Arial" w:hAnsi="Arial" w:cs="Arial"/>
          <w:color w:val="000000" w:themeColor="text1"/>
        </w:rPr>
      </w:pPr>
      <w:r w:rsidRPr="38107095">
        <w:rPr>
          <w:rStyle w:val="eop"/>
          <w:rFonts w:ascii="Arial" w:eastAsia="Arial" w:hAnsi="Arial" w:cs="Arial"/>
          <w:color w:val="000000" w:themeColor="text1"/>
        </w:rPr>
        <w:t>To consider request from Bloom in Ottery for water butts to be situated at the Library and the Station</w:t>
      </w:r>
    </w:p>
    <w:p w14:paraId="57769C28" w14:textId="5A837019" w:rsidR="5082BD44" w:rsidRDefault="5082BD44" w:rsidP="5082BD44">
      <w:pPr>
        <w:rPr>
          <w:rStyle w:val="eop"/>
          <w:rFonts w:ascii="Arial" w:eastAsia="Arial" w:hAnsi="Arial" w:cs="Arial"/>
          <w:color w:val="000000" w:themeColor="text1"/>
        </w:rPr>
      </w:pPr>
    </w:p>
    <w:p w14:paraId="3EB0C0CC" w14:textId="535D005C" w:rsidR="2FAA2800" w:rsidRDefault="2FAA2800" w:rsidP="5082BD44">
      <w:pPr>
        <w:numPr>
          <w:ilvl w:val="0"/>
          <w:numId w:val="18"/>
        </w:numPr>
        <w:rPr>
          <w:rStyle w:val="eop"/>
          <w:rFonts w:ascii="Arial" w:eastAsia="Arial" w:hAnsi="Arial" w:cs="Arial"/>
          <w:color w:val="000000" w:themeColor="text1"/>
        </w:rPr>
      </w:pPr>
      <w:r w:rsidRPr="738F580F">
        <w:rPr>
          <w:rStyle w:val="eop"/>
          <w:rFonts w:ascii="Arial" w:eastAsia="Arial" w:hAnsi="Arial" w:cs="Arial"/>
          <w:color w:val="000000" w:themeColor="text1"/>
        </w:rPr>
        <w:t>To receive an update regarding the planning application for the MUGA at Strawberry Lane and to make decisions (if appropriate) regarding changes that will be required at the site</w:t>
      </w:r>
    </w:p>
    <w:p w14:paraId="76B0C0FF" w14:textId="793791C1" w:rsidR="738F580F" w:rsidRDefault="738F580F" w:rsidP="738F580F">
      <w:pPr>
        <w:rPr>
          <w:rStyle w:val="eop"/>
          <w:rFonts w:ascii="Arial" w:eastAsia="Arial" w:hAnsi="Arial" w:cs="Arial"/>
          <w:color w:val="000000" w:themeColor="text1"/>
        </w:rPr>
      </w:pPr>
    </w:p>
    <w:p w14:paraId="3CAF4DC7" w14:textId="6002E6A7" w:rsidR="0395462E" w:rsidRDefault="0395462E" w:rsidP="738F580F">
      <w:pPr>
        <w:numPr>
          <w:ilvl w:val="0"/>
          <w:numId w:val="18"/>
        </w:numPr>
        <w:rPr>
          <w:rStyle w:val="eop"/>
          <w:rFonts w:ascii="Arial" w:eastAsia="Arial" w:hAnsi="Arial" w:cs="Arial"/>
          <w:color w:val="000000" w:themeColor="text1"/>
        </w:rPr>
      </w:pPr>
      <w:r w:rsidRPr="738F580F">
        <w:rPr>
          <w:rStyle w:val="eop"/>
          <w:rFonts w:ascii="Arial" w:eastAsia="Arial" w:hAnsi="Arial" w:cs="Arial"/>
          <w:color w:val="000000" w:themeColor="text1"/>
        </w:rPr>
        <w:t>To receive an update regarding CCTV in the town centre and at the Skatepark</w:t>
      </w:r>
    </w:p>
    <w:p w14:paraId="2D7780DE" w14:textId="4ACC12C6" w:rsidR="738F580F" w:rsidRDefault="738F580F" w:rsidP="738F580F">
      <w:pPr>
        <w:rPr>
          <w:rStyle w:val="eop"/>
          <w:rFonts w:ascii="Arial" w:eastAsia="Arial" w:hAnsi="Arial" w:cs="Arial"/>
          <w:color w:val="000000" w:themeColor="text1"/>
        </w:rPr>
      </w:pPr>
    </w:p>
    <w:p w14:paraId="262E6F5E" w14:textId="4DEBAE55" w:rsidR="0CA3D915" w:rsidRDefault="0CA3D915" w:rsidP="738F580F">
      <w:pPr>
        <w:numPr>
          <w:ilvl w:val="0"/>
          <w:numId w:val="18"/>
        </w:numPr>
        <w:rPr>
          <w:rStyle w:val="eop"/>
          <w:rFonts w:ascii="Arial" w:eastAsia="Arial" w:hAnsi="Arial" w:cs="Arial"/>
          <w:color w:val="000000" w:themeColor="text1"/>
        </w:rPr>
      </w:pPr>
      <w:r w:rsidRPr="738F580F">
        <w:rPr>
          <w:rStyle w:val="eop"/>
          <w:rFonts w:ascii="Arial" w:eastAsia="Arial" w:hAnsi="Arial" w:cs="Arial"/>
          <w:color w:val="000000" w:themeColor="text1"/>
        </w:rPr>
        <w:t xml:space="preserve">To consider </w:t>
      </w:r>
      <w:r w:rsidR="434906AB" w:rsidRPr="738F580F">
        <w:rPr>
          <w:rStyle w:val="eop"/>
          <w:rFonts w:ascii="Arial" w:eastAsia="Arial" w:hAnsi="Arial" w:cs="Arial"/>
          <w:color w:val="000000" w:themeColor="text1"/>
        </w:rPr>
        <w:t xml:space="preserve">the </w:t>
      </w:r>
      <w:r w:rsidRPr="738F580F">
        <w:rPr>
          <w:rStyle w:val="eop"/>
          <w:rFonts w:ascii="Arial" w:eastAsia="Arial" w:hAnsi="Arial" w:cs="Arial"/>
          <w:color w:val="000000" w:themeColor="text1"/>
        </w:rPr>
        <w:t>role of volunteers who have expressed an interest in working</w:t>
      </w:r>
      <w:r w:rsidR="4EAA5A98" w:rsidRPr="738F580F">
        <w:rPr>
          <w:rStyle w:val="eop"/>
          <w:rFonts w:ascii="Arial" w:eastAsia="Arial" w:hAnsi="Arial" w:cs="Arial"/>
          <w:color w:val="000000" w:themeColor="text1"/>
        </w:rPr>
        <w:t xml:space="preserve"> on the project to improve</w:t>
      </w:r>
      <w:r w:rsidRPr="738F580F">
        <w:rPr>
          <w:rStyle w:val="eop"/>
          <w:rFonts w:ascii="Arial" w:eastAsia="Arial" w:hAnsi="Arial" w:cs="Arial"/>
          <w:color w:val="000000" w:themeColor="text1"/>
        </w:rPr>
        <w:t xml:space="preserve"> the Skatepark</w:t>
      </w:r>
    </w:p>
    <w:p w14:paraId="5076325B" w14:textId="7FA54C4B" w:rsidR="38107095" w:rsidRDefault="38107095" w:rsidP="38107095">
      <w:pPr>
        <w:rPr>
          <w:rStyle w:val="eop"/>
          <w:rFonts w:ascii="Arial" w:eastAsia="Arial" w:hAnsi="Arial" w:cs="Arial"/>
          <w:color w:val="000000" w:themeColor="text1"/>
        </w:rPr>
      </w:pPr>
    </w:p>
    <w:p w14:paraId="356F0F07" w14:textId="69BCC4D1" w:rsidR="61A0A351" w:rsidRDefault="61A0A351" w:rsidP="38107095">
      <w:pPr>
        <w:numPr>
          <w:ilvl w:val="0"/>
          <w:numId w:val="18"/>
        </w:numPr>
        <w:rPr>
          <w:rStyle w:val="eop"/>
          <w:rFonts w:ascii="Arial" w:eastAsia="Arial" w:hAnsi="Arial" w:cs="Arial"/>
          <w:color w:val="000000" w:themeColor="text1"/>
        </w:rPr>
      </w:pPr>
      <w:r w:rsidRPr="738F580F">
        <w:rPr>
          <w:rStyle w:val="eop"/>
          <w:rFonts w:ascii="Arial" w:eastAsia="Arial" w:hAnsi="Arial" w:cs="Arial"/>
          <w:color w:val="000000" w:themeColor="text1"/>
        </w:rPr>
        <w:t xml:space="preserve">To consider quotation for monthly </w:t>
      </w:r>
      <w:r w:rsidR="005C62FA" w:rsidRPr="738F580F">
        <w:rPr>
          <w:rStyle w:val="eop"/>
          <w:rFonts w:ascii="Arial" w:eastAsia="Arial" w:hAnsi="Arial" w:cs="Arial"/>
          <w:color w:val="000000" w:themeColor="text1"/>
        </w:rPr>
        <w:t>inspections of the Council properties and make a decision (if appropriate)</w:t>
      </w:r>
    </w:p>
    <w:p w14:paraId="41783633" w14:textId="3F48F18E" w:rsidR="33AE1143" w:rsidRDefault="33AE1143" w:rsidP="33AE1143">
      <w:pPr>
        <w:rPr>
          <w:rStyle w:val="eop"/>
          <w:rFonts w:ascii="Arial" w:eastAsia="Arial" w:hAnsi="Arial" w:cs="Arial"/>
          <w:color w:val="000000" w:themeColor="text1"/>
        </w:rPr>
      </w:pPr>
    </w:p>
    <w:p w14:paraId="108F08F9" w14:textId="77777777" w:rsidR="005C62FA" w:rsidRDefault="005C62FA" w:rsidP="005C62FA">
      <w:pPr>
        <w:numPr>
          <w:ilvl w:val="0"/>
          <w:numId w:val="18"/>
        </w:numPr>
        <w:rPr>
          <w:rStyle w:val="eop"/>
          <w:rFonts w:ascii="Arial" w:eastAsia="Arial" w:hAnsi="Arial" w:cs="Arial"/>
          <w:color w:val="000000" w:themeColor="text1"/>
        </w:rPr>
      </w:pPr>
      <w:r w:rsidRPr="738F580F">
        <w:rPr>
          <w:rStyle w:val="eop"/>
          <w:rFonts w:ascii="Arial" w:eastAsia="Arial" w:hAnsi="Arial" w:cs="Arial"/>
          <w:color w:val="000000" w:themeColor="text1"/>
        </w:rPr>
        <w:t>To consider quotation for Decisions app for the Council and make a decision (if appropriate)</w:t>
      </w:r>
    </w:p>
    <w:p w14:paraId="65051F4F" w14:textId="77777777" w:rsidR="005C62FA" w:rsidRDefault="005C62FA" w:rsidP="005C62FA">
      <w:pPr>
        <w:pStyle w:val="ListParagraph"/>
        <w:rPr>
          <w:rStyle w:val="eop"/>
          <w:rFonts w:ascii="Arial" w:eastAsia="Arial" w:hAnsi="Arial" w:cs="Arial"/>
          <w:color w:val="000000" w:themeColor="text1"/>
        </w:rPr>
      </w:pPr>
    </w:p>
    <w:p w14:paraId="70229EEE" w14:textId="610F06E4" w:rsidR="009018AD" w:rsidRDefault="40284549" w:rsidP="21E1735C">
      <w:pPr>
        <w:numPr>
          <w:ilvl w:val="0"/>
          <w:numId w:val="18"/>
        </w:numPr>
        <w:rPr>
          <w:rStyle w:val="eop"/>
          <w:rFonts w:ascii="Arial" w:eastAsia="Arial" w:hAnsi="Arial" w:cs="Arial"/>
          <w:color w:val="000000" w:themeColor="text1"/>
        </w:rPr>
      </w:pPr>
      <w:r w:rsidRPr="738F580F">
        <w:rPr>
          <w:rStyle w:val="eop"/>
          <w:rFonts w:ascii="Arial" w:eastAsia="Arial" w:hAnsi="Arial" w:cs="Arial"/>
          <w:color w:val="000000" w:themeColor="text1"/>
        </w:rPr>
        <w:t xml:space="preserve">To </w:t>
      </w:r>
      <w:r w:rsidR="12CAC7F4" w:rsidRPr="738F580F">
        <w:rPr>
          <w:rStyle w:val="eop"/>
          <w:rFonts w:ascii="Arial" w:eastAsia="Arial" w:hAnsi="Arial" w:cs="Arial"/>
          <w:color w:val="000000" w:themeColor="text1"/>
        </w:rPr>
        <w:t>receive an H</w:t>
      </w:r>
      <w:r w:rsidR="00B921A7" w:rsidRPr="738F580F">
        <w:rPr>
          <w:rStyle w:val="eop"/>
          <w:rFonts w:ascii="Arial" w:eastAsia="Arial" w:hAnsi="Arial" w:cs="Arial"/>
          <w:color w:val="000000" w:themeColor="text1"/>
        </w:rPr>
        <w:t>&amp;S update from the C</w:t>
      </w:r>
      <w:r w:rsidR="00436A9B" w:rsidRPr="738F580F">
        <w:rPr>
          <w:rStyle w:val="eop"/>
          <w:rFonts w:ascii="Arial" w:eastAsia="Arial" w:hAnsi="Arial" w:cs="Arial"/>
          <w:color w:val="000000" w:themeColor="text1"/>
        </w:rPr>
        <w:t>lerk</w:t>
      </w:r>
    </w:p>
    <w:p w14:paraId="7E99DABA" w14:textId="77777777" w:rsidR="00C13CB8" w:rsidRDefault="00C13CB8" w:rsidP="00C13CB8">
      <w:pPr>
        <w:pStyle w:val="ListParagraph"/>
        <w:rPr>
          <w:rStyle w:val="eop"/>
          <w:rFonts w:ascii="Arial" w:eastAsia="Arial" w:hAnsi="Arial" w:cs="Arial"/>
          <w:color w:val="000000" w:themeColor="text1"/>
        </w:rPr>
      </w:pPr>
    </w:p>
    <w:p w14:paraId="5CC7F89F" w14:textId="052D2B68" w:rsidR="00C13CB8" w:rsidRDefault="00C13CB8" w:rsidP="21E1735C">
      <w:pPr>
        <w:numPr>
          <w:ilvl w:val="0"/>
          <w:numId w:val="18"/>
        </w:numPr>
        <w:rPr>
          <w:rStyle w:val="eop"/>
          <w:rFonts w:ascii="Arial" w:eastAsia="Arial" w:hAnsi="Arial" w:cs="Arial"/>
          <w:color w:val="000000" w:themeColor="text1"/>
        </w:rPr>
      </w:pPr>
      <w:r w:rsidRPr="738F580F">
        <w:rPr>
          <w:rStyle w:val="eop"/>
          <w:rFonts w:ascii="Arial" w:eastAsia="Arial" w:hAnsi="Arial" w:cs="Arial"/>
          <w:color w:val="000000" w:themeColor="text1"/>
        </w:rPr>
        <w:t>To consider any budget requirements for projects for 2024/25</w:t>
      </w:r>
    </w:p>
    <w:p w14:paraId="5A38BA33" w14:textId="77777777" w:rsidR="00D05CD5" w:rsidRDefault="00D05CD5" w:rsidP="00D05CD5">
      <w:pPr>
        <w:ind w:left="720"/>
        <w:rPr>
          <w:rStyle w:val="eop"/>
          <w:rFonts w:ascii="Arial" w:eastAsia="Arial" w:hAnsi="Arial" w:cs="Arial"/>
          <w:color w:val="000000" w:themeColor="text1"/>
        </w:rPr>
      </w:pPr>
    </w:p>
    <w:p w14:paraId="6A014372" w14:textId="2E81A88C" w:rsidR="00A71092" w:rsidRPr="001A6261" w:rsidRDefault="133C8CBE" w:rsidP="5C76C06E">
      <w:pPr>
        <w:numPr>
          <w:ilvl w:val="0"/>
          <w:numId w:val="18"/>
        </w:numPr>
        <w:autoSpaceDE w:val="0"/>
        <w:rPr>
          <w:rFonts w:ascii="Arial" w:eastAsia="Arial" w:hAnsi="Arial" w:cs="Arial"/>
          <w:color w:val="000000"/>
        </w:rPr>
      </w:pPr>
      <w:r w:rsidRPr="738F580F">
        <w:rPr>
          <w:rFonts w:ascii="Arial" w:eastAsia="Arial" w:hAnsi="Arial" w:cs="Arial"/>
          <w:color w:val="000000" w:themeColor="text1"/>
        </w:rPr>
        <w:t>Any</w:t>
      </w:r>
      <w:r w:rsidR="56F3027B" w:rsidRPr="738F580F">
        <w:rPr>
          <w:rFonts w:ascii="Arial" w:eastAsia="Arial" w:hAnsi="Arial" w:cs="Arial"/>
          <w:color w:val="000000" w:themeColor="text1"/>
        </w:rPr>
        <w:t xml:space="preserve"> further recommendations from members</w:t>
      </w:r>
    </w:p>
    <w:p w14:paraId="6A014373" w14:textId="77777777" w:rsidR="000C7EA4" w:rsidRPr="001A6261" w:rsidRDefault="000C7EA4" w:rsidP="5C76C06E">
      <w:pPr>
        <w:pStyle w:val="ListParagraph"/>
        <w:rPr>
          <w:rFonts w:ascii="Arial" w:eastAsia="Arial" w:hAnsi="Arial" w:cs="Arial"/>
          <w:color w:val="000000"/>
        </w:rPr>
      </w:pPr>
    </w:p>
    <w:p w14:paraId="6A014374" w14:textId="39946397" w:rsidR="000C7EA4" w:rsidRPr="001A6261" w:rsidRDefault="4C43E99C" w:rsidP="5C76C06E">
      <w:pPr>
        <w:numPr>
          <w:ilvl w:val="0"/>
          <w:numId w:val="18"/>
        </w:numPr>
        <w:autoSpaceDE w:val="0"/>
        <w:rPr>
          <w:rFonts w:ascii="Arial" w:eastAsia="Arial" w:hAnsi="Arial" w:cs="Arial"/>
          <w:color w:val="000000"/>
        </w:rPr>
      </w:pPr>
      <w:r w:rsidRPr="738F580F">
        <w:rPr>
          <w:rFonts w:ascii="Arial" w:eastAsia="Arial" w:hAnsi="Arial" w:cs="Arial"/>
          <w:color w:val="000000" w:themeColor="text1"/>
        </w:rPr>
        <w:t>To receive</w:t>
      </w:r>
      <w:r w:rsidR="6B502FBE" w:rsidRPr="738F580F">
        <w:rPr>
          <w:rFonts w:ascii="Arial" w:eastAsia="Arial" w:hAnsi="Arial" w:cs="Arial"/>
          <w:color w:val="000000" w:themeColor="text1"/>
        </w:rPr>
        <w:t xml:space="preserve"> Councillors’ questions </w:t>
      </w:r>
    </w:p>
    <w:p w14:paraId="6A014375" w14:textId="77777777" w:rsidR="00B25A9A" w:rsidRPr="00240819" w:rsidRDefault="00B25A9A" w:rsidP="5C76C06E">
      <w:pPr>
        <w:autoSpaceDE w:val="0"/>
        <w:rPr>
          <w:rFonts w:ascii="Arial" w:eastAsia="Arial" w:hAnsi="Arial" w:cs="Arial"/>
          <w:color w:val="000000"/>
        </w:rPr>
      </w:pPr>
    </w:p>
    <w:p w14:paraId="66065402" w14:textId="3A34328E" w:rsidR="56056FFB" w:rsidRDefault="56056FFB" w:rsidP="56056FFB">
      <w:pPr>
        <w:rPr>
          <w:rFonts w:ascii="Arial" w:eastAsia="Arial" w:hAnsi="Arial" w:cs="Arial"/>
          <w:b/>
          <w:bCs/>
          <w:color w:val="000000" w:themeColor="text1"/>
        </w:rPr>
      </w:pPr>
    </w:p>
    <w:p w14:paraId="262D2370" w14:textId="232BA37E" w:rsidR="000C7EA4" w:rsidRDefault="3E7F0975" w:rsidP="56056FFB">
      <w:pPr>
        <w:spacing w:line="259" w:lineRule="auto"/>
        <w:rPr>
          <w:rFonts w:ascii="Arial" w:eastAsia="Arial" w:hAnsi="Arial" w:cs="Arial"/>
          <w:b/>
          <w:bCs/>
          <w:color w:val="000000" w:themeColor="text1"/>
        </w:rPr>
      </w:pPr>
      <w:r w:rsidRPr="4BB72B17">
        <w:rPr>
          <w:rFonts w:ascii="Arial" w:eastAsia="Arial" w:hAnsi="Arial" w:cs="Arial"/>
          <w:b/>
          <w:bCs/>
          <w:color w:val="000000" w:themeColor="text1"/>
        </w:rPr>
        <w:t>D</w:t>
      </w:r>
      <w:r w:rsidR="1AAD0A22" w:rsidRPr="4BB72B17">
        <w:rPr>
          <w:rFonts w:ascii="Arial" w:eastAsia="Arial" w:hAnsi="Arial" w:cs="Arial"/>
          <w:b/>
          <w:bCs/>
          <w:color w:val="000000" w:themeColor="text1"/>
        </w:rPr>
        <w:t>ate of next meeting</w:t>
      </w:r>
      <w:r w:rsidR="535489B5" w:rsidRPr="4BB72B17">
        <w:rPr>
          <w:rFonts w:ascii="Arial" w:eastAsia="Arial" w:hAnsi="Arial" w:cs="Arial"/>
          <w:b/>
          <w:bCs/>
          <w:color w:val="000000" w:themeColor="text1"/>
        </w:rPr>
        <w:t>:</w:t>
      </w:r>
      <w:r w:rsidR="7618F024" w:rsidRPr="4BB72B17">
        <w:rPr>
          <w:rFonts w:ascii="Arial" w:eastAsia="Arial" w:hAnsi="Arial" w:cs="Arial"/>
          <w:b/>
          <w:bCs/>
          <w:color w:val="000000" w:themeColor="text1"/>
        </w:rPr>
        <w:t xml:space="preserve"> </w:t>
      </w:r>
      <w:r w:rsidR="10AE5532" w:rsidRPr="4BB72B17">
        <w:rPr>
          <w:rFonts w:ascii="Arial" w:eastAsia="Arial" w:hAnsi="Arial" w:cs="Arial"/>
          <w:b/>
          <w:bCs/>
          <w:color w:val="000000" w:themeColor="text1"/>
        </w:rPr>
        <w:t>To be confirmed</w:t>
      </w:r>
      <w:r w:rsidR="6E2733B2">
        <w:fldChar w:fldCharType="begin"/>
      </w:r>
      <w:r w:rsidR="6E2733B2">
        <w:instrText xml:space="preserve"> INCLUDEPICTURE  "https://dl-mail.ymail.com/ws/download/mailboxes/@.id==VjN-vF1U6VhaL9qGllwbhsIkSaE1nCtWZ8VhWRL-_8SFS4tbGGT2IVXbomvLLaTAAmPWCw1szBCvjCu7FzSwhno8ahh-J5C6LyUnkpuuSevalNc/messages/@.i" \d</w:instrText>
      </w:r>
      <w:r w:rsidR="00000000">
        <w:fldChar w:fldCharType="separate"/>
      </w:r>
      <w:r w:rsidR="6E2733B2">
        <w:fldChar w:fldCharType="end"/>
      </w:r>
      <w:bookmarkStart w:id="0" w:name="yiv5858911225Picture_x0020_11"/>
      <w:bookmarkEnd w:id="0"/>
    </w:p>
    <w:sectPr w:rsidR="000C7EA4">
      <w:footerReference w:type="default" r:id="rId13"/>
      <w:pgSz w:w="11906" w:h="16838"/>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CC5B" w14:textId="77777777" w:rsidR="00423739" w:rsidRDefault="00423739" w:rsidP="00B25A9A">
      <w:r>
        <w:separator/>
      </w:r>
    </w:p>
  </w:endnote>
  <w:endnote w:type="continuationSeparator" w:id="0">
    <w:p w14:paraId="2E23886A" w14:textId="77777777" w:rsidR="00423739" w:rsidRDefault="00423739" w:rsidP="00B25A9A">
      <w:r>
        <w:continuationSeparator/>
      </w:r>
    </w:p>
  </w:endnote>
  <w:endnote w:type="continuationNotice" w:id="1">
    <w:p w14:paraId="2316FAA8" w14:textId="77777777" w:rsidR="00423739" w:rsidRDefault="00423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4390" w14:textId="77777777" w:rsidR="00B25A9A" w:rsidRDefault="00B25A9A">
    <w:pPr>
      <w:pStyle w:val="Footer"/>
      <w:jc w:val="center"/>
    </w:pPr>
  </w:p>
  <w:p w14:paraId="6A014391" w14:textId="77777777" w:rsidR="00B25A9A" w:rsidRDefault="00B2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28F9" w14:textId="77777777" w:rsidR="00423739" w:rsidRDefault="00423739" w:rsidP="00B25A9A">
      <w:r>
        <w:separator/>
      </w:r>
    </w:p>
  </w:footnote>
  <w:footnote w:type="continuationSeparator" w:id="0">
    <w:p w14:paraId="495A7171" w14:textId="77777777" w:rsidR="00423739" w:rsidRDefault="00423739" w:rsidP="00B25A9A">
      <w:r>
        <w:continuationSeparator/>
      </w:r>
    </w:p>
  </w:footnote>
  <w:footnote w:type="continuationNotice" w:id="1">
    <w:p w14:paraId="0FF79CC9" w14:textId="77777777" w:rsidR="00423739" w:rsidRDefault="004237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1493D4"/>
    <w:name w:val="WW8Num1"/>
    <w:lvl w:ilvl="0">
      <w:start w:val="1"/>
      <w:numFmt w:val="decimal"/>
      <w:lvlText w:val="%1."/>
      <w:lvlJc w:val="left"/>
      <w:pPr>
        <w:tabs>
          <w:tab w:val="num" w:pos="-360"/>
        </w:tabs>
        <w:ind w:left="360" w:hanging="360"/>
      </w:pPr>
      <w:rPr>
        <w:rFonts w:ascii="Arial" w:eastAsia="Times New Roman" w:hAnsi="Arial" w:cs="Arial" w:hint="default"/>
        <w:b/>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ascii="Symbol" w:hAnsi="Symbol" w:cs="Symbol" w:hint="default"/>
        <w:color w:val="00000A"/>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B50C9A"/>
    <w:multiLevelType w:val="hybridMultilevel"/>
    <w:tmpl w:val="5978D912"/>
    <w:lvl w:ilvl="0" w:tplc="07886056">
      <w:start w:val="1"/>
      <w:numFmt w:val="lowerLetter"/>
      <w:lvlText w:val="%1."/>
      <w:lvlJc w:val="left"/>
      <w:pPr>
        <w:ind w:left="720" w:hanging="360"/>
      </w:pPr>
    </w:lvl>
    <w:lvl w:ilvl="1" w:tplc="5048409A">
      <w:start w:val="1"/>
      <w:numFmt w:val="lowerLetter"/>
      <w:lvlText w:val="%2."/>
      <w:lvlJc w:val="left"/>
      <w:pPr>
        <w:ind w:left="1440" w:hanging="360"/>
      </w:pPr>
    </w:lvl>
    <w:lvl w:ilvl="2" w:tplc="C5747B20">
      <w:start w:val="1"/>
      <w:numFmt w:val="lowerRoman"/>
      <w:lvlText w:val="%3."/>
      <w:lvlJc w:val="right"/>
      <w:pPr>
        <w:ind w:left="2160" w:hanging="180"/>
      </w:pPr>
    </w:lvl>
    <w:lvl w:ilvl="3" w:tplc="0B0E6EB6">
      <w:start w:val="1"/>
      <w:numFmt w:val="decimal"/>
      <w:lvlText w:val="%4."/>
      <w:lvlJc w:val="left"/>
      <w:pPr>
        <w:ind w:left="2880" w:hanging="360"/>
      </w:pPr>
    </w:lvl>
    <w:lvl w:ilvl="4" w:tplc="9C480080">
      <w:start w:val="1"/>
      <w:numFmt w:val="lowerLetter"/>
      <w:lvlText w:val="%5."/>
      <w:lvlJc w:val="left"/>
      <w:pPr>
        <w:ind w:left="3600" w:hanging="360"/>
      </w:pPr>
    </w:lvl>
    <w:lvl w:ilvl="5" w:tplc="7E38B70E">
      <w:start w:val="1"/>
      <w:numFmt w:val="lowerRoman"/>
      <w:lvlText w:val="%6."/>
      <w:lvlJc w:val="right"/>
      <w:pPr>
        <w:ind w:left="4320" w:hanging="180"/>
      </w:pPr>
    </w:lvl>
    <w:lvl w:ilvl="6" w:tplc="2A2646C6">
      <w:start w:val="1"/>
      <w:numFmt w:val="decimal"/>
      <w:lvlText w:val="%7."/>
      <w:lvlJc w:val="left"/>
      <w:pPr>
        <w:ind w:left="5040" w:hanging="360"/>
      </w:pPr>
    </w:lvl>
    <w:lvl w:ilvl="7" w:tplc="71A0A14A">
      <w:start w:val="1"/>
      <w:numFmt w:val="lowerLetter"/>
      <w:lvlText w:val="%8."/>
      <w:lvlJc w:val="left"/>
      <w:pPr>
        <w:ind w:left="5760" w:hanging="360"/>
      </w:pPr>
    </w:lvl>
    <w:lvl w:ilvl="8" w:tplc="26946A02">
      <w:start w:val="1"/>
      <w:numFmt w:val="lowerRoman"/>
      <w:lvlText w:val="%9."/>
      <w:lvlJc w:val="right"/>
      <w:pPr>
        <w:ind w:left="6480" w:hanging="180"/>
      </w:pPr>
    </w:lvl>
  </w:abstractNum>
  <w:abstractNum w:abstractNumId="4" w15:restartNumberingAfterBreak="0">
    <w:nsid w:val="076C712E"/>
    <w:multiLevelType w:val="hybridMultilevel"/>
    <w:tmpl w:val="E82EB7F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F6BB3"/>
    <w:multiLevelType w:val="hybridMultilevel"/>
    <w:tmpl w:val="BF7A30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03959"/>
    <w:multiLevelType w:val="multilevel"/>
    <w:tmpl w:val="8AD6A1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05B69"/>
    <w:multiLevelType w:val="hybridMultilevel"/>
    <w:tmpl w:val="8F1465E2"/>
    <w:lvl w:ilvl="0" w:tplc="D35E4D80">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2CD40456"/>
    <w:multiLevelType w:val="multilevel"/>
    <w:tmpl w:val="32AE9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725A8"/>
    <w:multiLevelType w:val="multilevel"/>
    <w:tmpl w:val="C99E2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A18BE"/>
    <w:multiLevelType w:val="hybridMultilevel"/>
    <w:tmpl w:val="E90E80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C7AEF"/>
    <w:multiLevelType w:val="hybridMultilevel"/>
    <w:tmpl w:val="D0D29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D327E"/>
    <w:multiLevelType w:val="multilevel"/>
    <w:tmpl w:val="8E04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B2178"/>
    <w:multiLevelType w:val="hybridMultilevel"/>
    <w:tmpl w:val="84B8133E"/>
    <w:lvl w:ilvl="0" w:tplc="08090001">
      <w:start w:val="1"/>
      <w:numFmt w:val="bullet"/>
      <w:lvlText w:val=""/>
      <w:lvlJc w:val="left"/>
      <w:pPr>
        <w:ind w:left="1384" w:hanging="360"/>
      </w:pPr>
      <w:rPr>
        <w:rFonts w:ascii="Symbol" w:hAnsi="Symbol"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14" w15:restartNumberingAfterBreak="0">
    <w:nsid w:val="4157640A"/>
    <w:multiLevelType w:val="hybridMultilevel"/>
    <w:tmpl w:val="280A85A0"/>
    <w:lvl w:ilvl="0" w:tplc="BF281334">
      <w:start w:val="1"/>
      <w:numFmt w:val="lowerLetter"/>
      <w:lvlText w:val="%1."/>
      <w:lvlJc w:val="left"/>
      <w:pPr>
        <w:ind w:left="1080" w:hanging="360"/>
      </w:pPr>
    </w:lvl>
    <w:lvl w:ilvl="1" w:tplc="0DD4D628">
      <w:start w:val="1"/>
      <w:numFmt w:val="lowerLetter"/>
      <w:lvlText w:val="%2."/>
      <w:lvlJc w:val="left"/>
      <w:pPr>
        <w:ind w:left="1800" w:hanging="360"/>
      </w:pPr>
    </w:lvl>
    <w:lvl w:ilvl="2" w:tplc="50BEFF1C">
      <w:start w:val="1"/>
      <w:numFmt w:val="lowerRoman"/>
      <w:lvlText w:val="%3."/>
      <w:lvlJc w:val="right"/>
      <w:pPr>
        <w:ind w:left="2520" w:hanging="180"/>
      </w:pPr>
    </w:lvl>
    <w:lvl w:ilvl="3" w:tplc="A196939C">
      <w:start w:val="1"/>
      <w:numFmt w:val="decimal"/>
      <w:lvlText w:val="%4."/>
      <w:lvlJc w:val="left"/>
      <w:pPr>
        <w:ind w:left="3240" w:hanging="360"/>
      </w:pPr>
    </w:lvl>
    <w:lvl w:ilvl="4" w:tplc="3AA8AA8E">
      <w:start w:val="1"/>
      <w:numFmt w:val="lowerLetter"/>
      <w:lvlText w:val="%5."/>
      <w:lvlJc w:val="left"/>
      <w:pPr>
        <w:ind w:left="3960" w:hanging="360"/>
      </w:pPr>
    </w:lvl>
    <w:lvl w:ilvl="5" w:tplc="813EACCE">
      <w:start w:val="1"/>
      <w:numFmt w:val="lowerRoman"/>
      <w:lvlText w:val="%6."/>
      <w:lvlJc w:val="right"/>
      <w:pPr>
        <w:ind w:left="4680" w:hanging="180"/>
      </w:pPr>
    </w:lvl>
    <w:lvl w:ilvl="6" w:tplc="D470599E">
      <w:start w:val="1"/>
      <w:numFmt w:val="decimal"/>
      <w:lvlText w:val="%7."/>
      <w:lvlJc w:val="left"/>
      <w:pPr>
        <w:ind w:left="5400" w:hanging="360"/>
      </w:pPr>
    </w:lvl>
    <w:lvl w:ilvl="7" w:tplc="6D0E0C24">
      <w:start w:val="1"/>
      <w:numFmt w:val="lowerLetter"/>
      <w:lvlText w:val="%8."/>
      <w:lvlJc w:val="left"/>
      <w:pPr>
        <w:ind w:left="6120" w:hanging="360"/>
      </w:pPr>
    </w:lvl>
    <w:lvl w:ilvl="8" w:tplc="168665B8">
      <w:start w:val="1"/>
      <w:numFmt w:val="lowerRoman"/>
      <w:lvlText w:val="%9."/>
      <w:lvlJc w:val="right"/>
      <w:pPr>
        <w:ind w:left="6840" w:hanging="180"/>
      </w:pPr>
    </w:lvl>
  </w:abstractNum>
  <w:abstractNum w:abstractNumId="15" w15:restartNumberingAfterBreak="0">
    <w:nsid w:val="53035280"/>
    <w:multiLevelType w:val="hybridMultilevel"/>
    <w:tmpl w:val="ED684852"/>
    <w:lvl w:ilvl="0" w:tplc="6826ED4A">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C170A"/>
    <w:multiLevelType w:val="hybridMultilevel"/>
    <w:tmpl w:val="C5C6C456"/>
    <w:lvl w:ilvl="0" w:tplc="CB40E4C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63E75BB7"/>
    <w:multiLevelType w:val="hybridMultilevel"/>
    <w:tmpl w:val="84762672"/>
    <w:lvl w:ilvl="0" w:tplc="37284C70">
      <w:start w:val="1"/>
      <w:numFmt w:val="lowerRoman"/>
      <w:lvlText w:val="%1."/>
      <w:lvlJc w:val="left"/>
      <w:pPr>
        <w:ind w:left="1164" w:hanging="720"/>
      </w:pPr>
      <w:rPr>
        <w:rFonts w:ascii="Arial" w:eastAsia="Times New Roman" w:hAnsi="Arial" w:cs="Arial"/>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8" w15:restartNumberingAfterBreak="0">
    <w:nsid w:val="64DA4953"/>
    <w:multiLevelType w:val="hybridMultilevel"/>
    <w:tmpl w:val="684A6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4F3F38"/>
    <w:multiLevelType w:val="hybridMultilevel"/>
    <w:tmpl w:val="80E65BB0"/>
    <w:lvl w:ilvl="0" w:tplc="C84230A4">
      <w:start w:val="2"/>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A527C0"/>
    <w:multiLevelType w:val="hybridMultilevel"/>
    <w:tmpl w:val="3D927B6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2094080772">
    <w:abstractNumId w:val="14"/>
  </w:num>
  <w:num w:numId="2" w16cid:durableId="125856835">
    <w:abstractNumId w:val="0"/>
  </w:num>
  <w:num w:numId="3" w16cid:durableId="2079327649">
    <w:abstractNumId w:val="1"/>
  </w:num>
  <w:num w:numId="4" w16cid:durableId="10114401">
    <w:abstractNumId w:val="2"/>
  </w:num>
  <w:num w:numId="5" w16cid:durableId="1107583463">
    <w:abstractNumId w:val="19"/>
  </w:num>
  <w:num w:numId="6" w16cid:durableId="1773360852">
    <w:abstractNumId w:val="6"/>
  </w:num>
  <w:num w:numId="7" w16cid:durableId="1586718050">
    <w:abstractNumId w:val="17"/>
  </w:num>
  <w:num w:numId="8" w16cid:durableId="669678281">
    <w:abstractNumId w:val="7"/>
  </w:num>
  <w:num w:numId="9" w16cid:durableId="2078555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314648">
    <w:abstractNumId w:val="21"/>
  </w:num>
  <w:num w:numId="11" w16cid:durableId="1128159314">
    <w:abstractNumId w:val="16"/>
  </w:num>
  <w:num w:numId="12" w16cid:durableId="746153855">
    <w:abstractNumId w:val="13"/>
  </w:num>
  <w:num w:numId="13" w16cid:durableId="162403464">
    <w:abstractNumId w:val="15"/>
  </w:num>
  <w:num w:numId="14" w16cid:durableId="544291704">
    <w:abstractNumId w:val="20"/>
  </w:num>
  <w:num w:numId="15" w16cid:durableId="739525271">
    <w:abstractNumId w:val="10"/>
  </w:num>
  <w:num w:numId="16" w16cid:durableId="1026559295">
    <w:abstractNumId w:val="5"/>
  </w:num>
  <w:num w:numId="17" w16cid:durableId="1364551725">
    <w:abstractNumId w:val="18"/>
  </w:num>
  <w:num w:numId="18" w16cid:durableId="1614358071">
    <w:abstractNumId w:val="4"/>
  </w:num>
  <w:num w:numId="19" w16cid:durableId="2104063768">
    <w:abstractNumId w:val="11"/>
  </w:num>
  <w:num w:numId="20" w16cid:durableId="847061381">
    <w:abstractNumId w:val="12"/>
  </w:num>
  <w:num w:numId="21" w16cid:durableId="1438987258">
    <w:abstractNumId w:val="9"/>
  </w:num>
  <w:num w:numId="22" w16cid:durableId="1089541926">
    <w:abstractNumId w:val="8"/>
  </w:num>
  <w:num w:numId="23" w16cid:durableId="1261833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0707C"/>
    <w:rsid w:val="00012547"/>
    <w:rsid w:val="0003681F"/>
    <w:rsid w:val="000402BB"/>
    <w:rsid w:val="00047C3E"/>
    <w:rsid w:val="00057C9B"/>
    <w:rsid w:val="0006410B"/>
    <w:rsid w:val="00072154"/>
    <w:rsid w:val="0007337C"/>
    <w:rsid w:val="0008482E"/>
    <w:rsid w:val="00090A27"/>
    <w:rsid w:val="00097643"/>
    <w:rsid w:val="000A29AE"/>
    <w:rsid w:val="000A34BC"/>
    <w:rsid w:val="000B0BE9"/>
    <w:rsid w:val="000C7EA4"/>
    <w:rsid w:val="000D18D9"/>
    <w:rsid w:val="000D43CA"/>
    <w:rsid w:val="000F0C00"/>
    <w:rsid w:val="000F241D"/>
    <w:rsid w:val="000F6D58"/>
    <w:rsid w:val="000F7DBD"/>
    <w:rsid w:val="00100682"/>
    <w:rsid w:val="00102FA4"/>
    <w:rsid w:val="0011299A"/>
    <w:rsid w:val="00113DB6"/>
    <w:rsid w:val="0011408D"/>
    <w:rsid w:val="00120DD6"/>
    <w:rsid w:val="00131ECE"/>
    <w:rsid w:val="00134100"/>
    <w:rsid w:val="001553D3"/>
    <w:rsid w:val="00163CDE"/>
    <w:rsid w:val="00167EF1"/>
    <w:rsid w:val="00171706"/>
    <w:rsid w:val="00174130"/>
    <w:rsid w:val="001761F2"/>
    <w:rsid w:val="00181BE3"/>
    <w:rsid w:val="00184E4E"/>
    <w:rsid w:val="001929DD"/>
    <w:rsid w:val="001A6261"/>
    <w:rsid w:val="001B0837"/>
    <w:rsid w:val="001B0A30"/>
    <w:rsid w:val="001B1242"/>
    <w:rsid w:val="001C1918"/>
    <w:rsid w:val="001F5F53"/>
    <w:rsid w:val="00213AE5"/>
    <w:rsid w:val="0021525E"/>
    <w:rsid w:val="00221703"/>
    <w:rsid w:val="00232C3C"/>
    <w:rsid w:val="00236DEE"/>
    <w:rsid w:val="00237FE9"/>
    <w:rsid w:val="00240819"/>
    <w:rsid w:val="00266F5D"/>
    <w:rsid w:val="0027214B"/>
    <w:rsid w:val="002B0D8C"/>
    <w:rsid w:val="002B35E4"/>
    <w:rsid w:val="002B78CF"/>
    <w:rsid w:val="002C761F"/>
    <w:rsid w:val="002D5625"/>
    <w:rsid w:val="002D7653"/>
    <w:rsid w:val="003173AB"/>
    <w:rsid w:val="003301F8"/>
    <w:rsid w:val="00346AD1"/>
    <w:rsid w:val="00355009"/>
    <w:rsid w:val="00372817"/>
    <w:rsid w:val="00372898"/>
    <w:rsid w:val="00377527"/>
    <w:rsid w:val="00392B0F"/>
    <w:rsid w:val="00396EB2"/>
    <w:rsid w:val="003A6065"/>
    <w:rsid w:val="003B25D0"/>
    <w:rsid w:val="00411C4C"/>
    <w:rsid w:val="0041277B"/>
    <w:rsid w:val="00414BC4"/>
    <w:rsid w:val="004175D8"/>
    <w:rsid w:val="00420E3B"/>
    <w:rsid w:val="00423739"/>
    <w:rsid w:val="004342B3"/>
    <w:rsid w:val="00434906"/>
    <w:rsid w:val="00436A9B"/>
    <w:rsid w:val="00436E8E"/>
    <w:rsid w:val="00441279"/>
    <w:rsid w:val="0044571F"/>
    <w:rsid w:val="00455BED"/>
    <w:rsid w:val="00465F79"/>
    <w:rsid w:val="004703EA"/>
    <w:rsid w:val="0048152E"/>
    <w:rsid w:val="00487C3D"/>
    <w:rsid w:val="0049105E"/>
    <w:rsid w:val="00497CE7"/>
    <w:rsid w:val="004A659F"/>
    <w:rsid w:val="004B4D4F"/>
    <w:rsid w:val="004C6137"/>
    <w:rsid w:val="004D325A"/>
    <w:rsid w:val="004E58B9"/>
    <w:rsid w:val="004F031C"/>
    <w:rsid w:val="005366F0"/>
    <w:rsid w:val="0054495A"/>
    <w:rsid w:val="00545930"/>
    <w:rsid w:val="00550E21"/>
    <w:rsid w:val="00563488"/>
    <w:rsid w:val="00567A4D"/>
    <w:rsid w:val="00573FA5"/>
    <w:rsid w:val="00583248"/>
    <w:rsid w:val="00584433"/>
    <w:rsid w:val="00584F0B"/>
    <w:rsid w:val="0059761B"/>
    <w:rsid w:val="005A2549"/>
    <w:rsid w:val="005A4A18"/>
    <w:rsid w:val="005C0649"/>
    <w:rsid w:val="005C0713"/>
    <w:rsid w:val="005C62FA"/>
    <w:rsid w:val="005D0123"/>
    <w:rsid w:val="005E3233"/>
    <w:rsid w:val="005F3127"/>
    <w:rsid w:val="005F549E"/>
    <w:rsid w:val="00600F1E"/>
    <w:rsid w:val="00601FF8"/>
    <w:rsid w:val="00623F4C"/>
    <w:rsid w:val="00630306"/>
    <w:rsid w:val="00673DB3"/>
    <w:rsid w:val="006858F4"/>
    <w:rsid w:val="006864E5"/>
    <w:rsid w:val="0068682E"/>
    <w:rsid w:val="00686D1F"/>
    <w:rsid w:val="00691770"/>
    <w:rsid w:val="00692779"/>
    <w:rsid w:val="006966CC"/>
    <w:rsid w:val="006A0746"/>
    <w:rsid w:val="006B594C"/>
    <w:rsid w:val="006D4D60"/>
    <w:rsid w:val="006E4A6D"/>
    <w:rsid w:val="006F3F86"/>
    <w:rsid w:val="006F4119"/>
    <w:rsid w:val="006F69C0"/>
    <w:rsid w:val="006F77AF"/>
    <w:rsid w:val="0070247A"/>
    <w:rsid w:val="00707F4B"/>
    <w:rsid w:val="007116B7"/>
    <w:rsid w:val="00713753"/>
    <w:rsid w:val="0071662F"/>
    <w:rsid w:val="0072004F"/>
    <w:rsid w:val="00747FEA"/>
    <w:rsid w:val="00750728"/>
    <w:rsid w:val="0075708E"/>
    <w:rsid w:val="00771DDF"/>
    <w:rsid w:val="00772FED"/>
    <w:rsid w:val="007845D9"/>
    <w:rsid w:val="007916A7"/>
    <w:rsid w:val="00793428"/>
    <w:rsid w:val="007941EE"/>
    <w:rsid w:val="007B1667"/>
    <w:rsid w:val="007C1F34"/>
    <w:rsid w:val="007D5C79"/>
    <w:rsid w:val="007E28DD"/>
    <w:rsid w:val="007E776E"/>
    <w:rsid w:val="007F46DC"/>
    <w:rsid w:val="007F57E1"/>
    <w:rsid w:val="00815268"/>
    <w:rsid w:val="00816A04"/>
    <w:rsid w:val="00826D26"/>
    <w:rsid w:val="00832C9A"/>
    <w:rsid w:val="00833448"/>
    <w:rsid w:val="008379B7"/>
    <w:rsid w:val="00841716"/>
    <w:rsid w:val="0085529C"/>
    <w:rsid w:val="00863170"/>
    <w:rsid w:val="00865FEF"/>
    <w:rsid w:val="00873694"/>
    <w:rsid w:val="00874539"/>
    <w:rsid w:val="00881C38"/>
    <w:rsid w:val="008A4F1F"/>
    <w:rsid w:val="008C2D83"/>
    <w:rsid w:val="008C62F2"/>
    <w:rsid w:val="008E635C"/>
    <w:rsid w:val="008F0256"/>
    <w:rsid w:val="008F0FFF"/>
    <w:rsid w:val="008F1A12"/>
    <w:rsid w:val="008F1CED"/>
    <w:rsid w:val="008F28DD"/>
    <w:rsid w:val="008F326F"/>
    <w:rsid w:val="009018AD"/>
    <w:rsid w:val="00903D29"/>
    <w:rsid w:val="00917B4F"/>
    <w:rsid w:val="00920FC8"/>
    <w:rsid w:val="0092579A"/>
    <w:rsid w:val="00926EEC"/>
    <w:rsid w:val="00927A6E"/>
    <w:rsid w:val="00963225"/>
    <w:rsid w:val="00967F84"/>
    <w:rsid w:val="00980CEE"/>
    <w:rsid w:val="0099519E"/>
    <w:rsid w:val="009E1496"/>
    <w:rsid w:val="009F46EE"/>
    <w:rsid w:val="00A0091D"/>
    <w:rsid w:val="00A0484F"/>
    <w:rsid w:val="00A10226"/>
    <w:rsid w:val="00A117D8"/>
    <w:rsid w:val="00A26792"/>
    <w:rsid w:val="00A3390D"/>
    <w:rsid w:val="00A363C3"/>
    <w:rsid w:val="00A53E11"/>
    <w:rsid w:val="00A57B65"/>
    <w:rsid w:val="00A65994"/>
    <w:rsid w:val="00A71092"/>
    <w:rsid w:val="00A77149"/>
    <w:rsid w:val="00A81F38"/>
    <w:rsid w:val="00A931F1"/>
    <w:rsid w:val="00AA4850"/>
    <w:rsid w:val="00AC2D86"/>
    <w:rsid w:val="00AC3277"/>
    <w:rsid w:val="00AD059C"/>
    <w:rsid w:val="00AD4A3E"/>
    <w:rsid w:val="00AD4BDC"/>
    <w:rsid w:val="00AE2CCD"/>
    <w:rsid w:val="00AE374D"/>
    <w:rsid w:val="00AE764A"/>
    <w:rsid w:val="00AF0E8D"/>
    <w:rsid w:val="00AF7AA6"/>
    <w:rsid w:val="00B2366A"/>
    <w:rsid w:val="00B2474D"/>
    <w:rsid w:val="00B25A9A"/>
    <w:rsid w:val="00B27FDD"/>
    <w:rsid w:val="00B32996"/>
    <w:rsid w:val="00B3484A"/>
    <w:rsid w:val="00B439F3"/>
    <w:rsid w:val="00B55B27"/>
    <w:rsid w:val="00B55BD8"/>
    <w:rsid w:val="00B61AE5"/>
    <w:rsid w:val="00B648EF"/>
    <w:rsid w:val="00B720E5"/>
    <w:rsid w:val="00B72231"/>
    <w:rsid w:val="00B75BF8"/>
    <w:rsid w:val="00B84D11"/>
    <w:rsid w:val="00B921A7"/>
    <w:rsid w:val="00BA7B38"/>
    <w:rsid w:val="00BB6EFC"/>
    <w:rsid w:val="00BC4BB8"/>
    <w:rsid w:val="00BD32F3"/>
    <w:rsid w:val="00BF23FE"/>
    <w:rsid w:val="00C002CB"/>
    <w:rsid w:val="00C13472"/>
    <w:rsid w:val="00C13CB8"/>
    <w:rsid w:val="00C22131"/>
    <w:rsid w:val="00C27549"/>
    <w:rsid w:val="00C27E01"/>
    <w:rsid w:val="00C42FCA"/>
    <w:rsid w:val="00C45085"/>
    <w:rsid w:val="00C602AB"/>
    <w:rsid w:val="00C62620"/>
    <w:rsid w:val="00C652B5"/>
    <w:rsid w:val="00C666D7"/>
    <w:rsid w:val="00C72692"/>
    <w:rsid w:val="00C8350B"/>
    <w:rsid w:val="00C90857"/>
    <w:rsid w:val="00C976E1"/>
    <w:rsid w:val="00CA0298"/>
    <w:rsid w:val="00CA236C"/>
    <w:rsid w:val="00CC09AE"/>
    <w:rsid w:val="00CC2077"/>
    <w:rsid w:val="00CC32C8"/>
    <w:rsid w:val="00CD0606"/>
    <w:rsid w:val="00CF2328"/>
    <w:rsid w:val="00CF3307"/>
    <w:rsid w:val="00D05CD5"/>
    <w:rsid w:val="00D20DDA"/>
    <w:rsid w:val="00D2162D"/>
    <w:rsid w:val="00D30E66"/>
    <w:rsid w:val="00D328C1"/>
    <w:rsid w:val="00D43B48"/>
    <w:rsid w:val="00D43DAC"/>
    <w:rsid w:val="00D60AE7"/>
    <w:rsid w:val="00D65794"/>
    <w:rsid w:val="00D73B7B"/>
    <w:rsid w:val="00D91E1C"/>
    <w:rsid w:val="00D93BBD"/>
    <w:rsid w:val="00DA15DA"/>
    <w:rsid w:val="00DA307F"/>
    <w:rsid w:val="00DC0EF2"/>
    <w:rsid w:val="00DD2EDC"/>
    <w:rsid w:val="00DE07F0"/>
    <w:rsid w:val="00DE4EAB"/>
    <w:rsid w:val="00E14F6D"/>
    <w:rsid w:val="00E2283D"/>
    <w:rsid w:val="00E342E5"/>
    <w:rsid w:val="00E516BD"/>
    <w:rsid w:val="00E57D60"/>
    <w:rsid w:val="00E63366"/>
    <w:rsid w:val="00E73FBB"/>
    <w:rsid w:val="00E800B1"/>
    <w:rsid w:val="00E82E6C"/>
    <w:rsid w:val="00E83E6D"/>
    <w:rsid w:val="00E95F93"/>
    <w:rsid w:val="00E9608F"/>
    <w:rsid w:val="00EA0E0B"/>
    <w:rsid w:val="00EA36DA"/>
    <w:rsid w:val="00EB2946"/>
    <w:rsid w:val="00EB459F"/>
    <w:rsid w:val="00EC0500"/>
    <w:rsid w:val="00ED76F7"/>
    <w:rsid w:val="00EF1C3C"/>
    <w:rsid w:val="00EF29FA"/>
    <w:rsid w:val="00F2050A"/>
    <w:rsid w:val="00F2591C"/>
    <w:rsid w:val="00F43005"/>
    <w:rsid w:val="00F43202"/>
    <w:rsid w:val="00F44031"/>
    <w:rsid w:val="00F53B12"/>
    <w:rsid w:val="00F7059C"/>
    <w:rsid w:val="00F745FD"/>
    <w:rsid w:val="00F87B92"/>
    <w:rsid w:val="00FB0553"/>
    <w:rsid w:val="00FB7EC8"/>
    <w:rsid w:val="00FC2B26"/>
    <w:rsid w:val="00FD01DC"/>
    <w:rsid w:val="00FD4354"/>
    <w:rsid w:val="00FD49B3"/>
    <w:rsid w:val="00FE51B5"/>
    <w:rsid w:val="0109BA4C"/>
    <w:rsid w:val="01608503"/>
    <w:rsid w:val="01854DE3"/>
    <w:rsid w:val="0204ECF6"/>
    <w:rsid w:val="02350AEE"/>
    <w:rsid w:val="02B001D0"/>
    <w:rsid w:val="03436854"/>
    <w:rsid w:val="035F10FA"/>
    <w:rsid w:val="0395462E"/>
    <w:rsid w:val="03A021E4"/>
    <w:rsid w:val="03ACC009"/>
    <w:rsid w:val="03F818F5"/>
    <w:rsid w:val="0451D859"/>
    <w:rsid w:val="049550B5"/>
    <w:rsid w:val="054098D5"/>
    <w:rsid w:val="0576E33B"/>
    <w:rsid w:val="059FB2D8"/>
    <w:rsid w:val="0627EDB4"/>
    <w:rsid w:val="06502290"/>
    <w:rsid w:val="069D71BF"/>
    <w:rsid w:val="071227B7"/>
    <w:rsid w:val="071248BA"/>
    <w:rsid w:val="07911021"/>
    <w:rsid w:val="0795FE5B"/>
    <w:rsid w:val="07A45168"/>
    <w:rsid w:val="07CBBCD4"/>
    <w:rsid w:val="07EA88B3"/>
    <w:rsid w:val="07F48F67"/>
    <w:rsid w:val="0825C65E"/>
    <w:rsid w:val="084F3081"/>
    <w:rsid w:val="08A73BC4"/>
    <w:rsid w:val="08D5B2E0"/>
    <w:rsid w:val="08DFA96A"/>
    <w:rsid w:val="094D7E92"/>
    <w:rsid w:val="099B470F"/>
    <w:rsid w:val="09AEE458"/>
    <w:rsid w:val="09EB00E2"/>
    <w:rsid w:val="0A9A5D44"/>
    <w:rsid w:val="0AB8B814"/>
    <w:rsid w:val="0ADBF22A"/>
    <w:rsid w:val="0AF76184"/>
    <w:rsid w:val="0B40D049"/>
    <w:rsid w:val="0B8746EC"/>
    <w:rsid w:val="0BA90FF7"/>
    <w:rsid w:val="0BB04BB6"/>
    <w:rsid w:val="0BEDAE9B"/>
    <w:rsid w:val="0C0C3F96"/>
    <w:rsid w:val="0CA3D915"/>
    <w:rsid w:val="0CB52DBC"/>
    <w:rsid w:val="0CD86A17"/>
    <w:rsid w:val="0CF7DC0F"/>
    <w:rsid w:val="0D7FB19B"/>
    <w:rsid w:val="0D8A6C34"/>
    <w:rsid w:val="0D8C6F9F"/>
    <w:rsid w:val="0D93E782"/>
    <w:rsid w:val="0DAD2C29"/>
    <w:rsid w:val="0DDE7234"/>
    <w:rsid w:val="0DE2B928"/>
    <w:rsid w:val="0E0CD5FF"/>
    <w:rsid w:val="0E40C0A7"/>
    <w:rsid w:val="0E49D6F8"/>
    <w:rsid w:val="0ECA47A1"/>
    <w:rsid w:val="0ECE52BE"/>
    <w:rsid w:val="0F12898F"/>
    <w:rsid w:val="0F291C28"/>
    <w:rsid w:val="0F2FB7E3"/>
    <w:rsid w:val="0F53D9DB"/>
    <w:rsid w:val="0FA85FEF"/>
    <w:rsid w:val="0FCD8495"/>
    <w:rsid w:val="10693904"/>
    <w:rsid w:val="10AE5532"/>
    <w:rsid w:val="10B072EB"/>
    <w:rsid w:val="115D23C0"/>
    <w:rsid w:val="11D32877"/>
    <w:rsid w:val="11F20119"/>
    <w:rsid w:val="1216E21A"/>
    <w:rsid w:val="1225755D"/>
    <w:rsid w:val="1260A7CB"/>
    <w:rsid w:val="12CAC7F4"/>
    <w:rsid w:val="13027369"/>
    <w:rsid w:val="133C8CBE"/>
    <w:rsid w:val="13DE873C"/>
    <w:rsid w:val="1443139B"/>
    <w:rsid w:val="14758A9B"/>
    <w:rsid w:val="1479CE38"/>
    <w:rsid w:val="148C1938"/>
    <w:rsid w:val="14E2BBF4"/>
    <w:rsid w:val="154310BF"/>
    <w:rsid w:val="154699B6"/>
    <w:rsid w:val="156D369B"/>
    <w:rsid w:val="15BDE670"/>
    <w:rsid w:val="15F58CF9"/>
    <w:rsid w:val="15FCA929"/>
    <w:rsid w:val="16999DAF"/>
    <w:rsid w:val="170C6D01"/>
    <w:rsid w:val="1721A16B"/>
    <w:rsid w:val="175C9120"/>
    <w:rsid w:val="176C6D8F"/>
    <w:rsid w:val="178C4582"/>
    <w:rsid w:val="17E8EE5E"/>
    <w:rsid w:val="18613851"/>
    <w:rsid w:val="1866F1D6"/>
    <w:rsid w:val="192FAD1B"/>
    <w:rsid w:val="19537685"/>
    <w:rsid w:val="1978FA14"/>
    <w:rsid w:val="198E059B"/>
    <w:rsid w:val="19F36D44"/>
    <w:rsid w:val="1A7561AA"/>
    <w:rsid w:val="1A7D7BFC"/>
    <w:rsid w:val="1AAD0A22"/>
    <w:rsid w:val="1ADF150E"/>
    <w:rsid w:val="1AEDA566"/>
    <w:rsid w:val="1B04C858"/>
    <w:rsid w:val="1B1572D4"/>
    <w:rsid w:val="1C1CEE89"/>
    <w:rsid w:val="1CDB91BA"/>
    <w:rsid w:val="1D0BA715"/>
    <w:rsid w:val="1D198BC7"/>
    <w:rsid w:val="1D73F178"/>
    <w:rsid w:val="1D788ABD"/>
    <w:rsid w:val="1DD293EC"/>
    <w:rsid w:val="1DEF4369"/>
    <w:rsid w:val="1E71C2F4"/>
    <w:rsid w:val="1F599430"/>
    <w:rsid w:val="1F8C9370"/>
    <w:rsid w:val="1FD8397B"/>
    <w:rsid w:val="1FDB5504"/>
    <w:rsid w:val="20058B9D"/>
    <w:rsid w:val="2015E41A"/>
    <w:rsid w:val="202C62B8"/>
    <w:rsid w:val="2036C9DB"/>
    <w:rsid w:val="2046C7ED"/>
    <w:rsid w:val="20964591"/>
    <w:rsid w:val="20F59143"/>
    <w:rsid w:val="210D77FF"/>
    <w:rsid w:val="2193167D"/>
    <w:rsid w:val="21A15BFE"/>
    <w:rsid w:val="21B550F3"/>
    <w:rsid w:val="21C12DFA"/>
    <w:rsid w:val="21DDF304"/>
    <w:rsid w:val="21E1735C"/>
    <w:rsid w:val="22237E99"/>
    <w:rsid w:val="223BF20E"/>
    <w:rsid w:val="22829E75"/>
    <w:rsid w:val="22929FEE"/>
    <w:rsid w:val="22A1D64B"/>
    <w:rsid w:val="22CA22C3"/>
    <w:rsid w:val="234F4636"/>
    <w:rsid w:val="236DCAEF"/>
    <w:rsid w:val="236E6A9D"/>
    <w:rsid w:val="23EBACA6"/>
    <w:rsid w:val="24079D5C"/>
    <w:rsid w:val="2446737B"/>
    <w:rsid w:val="24A32CBD"/>
    <w:rsid w:val="25042EF0"/>
    <w:rsid w:val="257F6D9D"/>
    <w:rsid w:val="25EAE8A2"/>
    <w:rsid w:val="27032FF4"/>
    <w:rsid w:val="27523F5D"/>
    <w:rsid w:val="277AEF6F"/>
    <w:rsid w:val="27AF5A08"/>
    <w:rsid w:val="27B870D3"/>
    <w:rsid w:val="27C91D90"/>
    <w:rsid w:val="27CB3CAD"/>
    <w:rsid w:val="27D9F27F"/>
    <w:rsid w:val="27E7DC73"/>
    <w:rsid w:val="2842851D"/>
    <w:rsid w:val="284C00FB"/>
    <w:rsid w:val="2865EC02"/>
    <w:rsid w:val="28E9E7EB"/>
    <w:rsid w:val="28EE0FBE"/>
    <w:rsid w:val="292007FA"/>
    <w:rsid w:val="292B97D3"/>
    <w:rsid w:val="295D761E"/>
    <w:rsid w:val="2979A139"/>
    <w:rsid w:val="29C53346"/>
    <w:rsid w:val="2A55FB7E"/>
    <w:rsid w:val="2A5DD178"/>
    <w:rsid w:val="2AB048ED"/>
    <w:rsid w:val="2AEBF407"/>
    <w:rsid w:val="2AF2FFD2"/>
    <w:rsid w:val="2B02B0CC"/>
    <w:rsid w:val="2B02DD6F"/>
    <w:rsid w:val="2B05644A"/>
    <w:rsid w:val="2B23ECB8"/>
    <w:rsid w:val="2B5549D5"/>
    <w:rsid w:val="2B8E0E1B"/>
    <w:rsid w:val="2C4EC9E0"/>
    <w:rsid w:val="2D0BDF29"/>
    <w:rsid w:val="2D175167"/>
    <w:rsid w:val="2D2652FC"/>
    <w:rsid w:val="2D5EA598"/>
    <w:rsid w:val="2D81F194"/>
    <w:rsid w:val="2D9829FB"/>
    <w:rsid w:val="2DE78A7B"/>
    <w:rsid w:val="2E2FB3F4"/>
    <w:rsid w:val="2E66B6A9"/>
    <w:rsid w:val="2E9C9014"/>
    <w:rsid w:val="2F2798B6"/>
    <w:rsid w:val="2FAA2800"/>
    <w:rsid w:val="2FB4DE49"/>
    <w:rsid w:val="2FBF2A57"/>
    <w:rsid w:val="2FCA2431"/>
    <w:rsid w:val="2FD07622"/>
    <w:rsid w:val="2FDA634C"/>
    <w:rsid w:val="2FE4B5AB"/>
    <w:rsid w:val="3015FFF7"/>
    <w:rsid w:val="304FABF1"/>
    <w:rsid w:val="31408799"/>
    <w:rsid w:val="31486066"/>
    <w:rsid w:val="31831315"/>
    <w:rsid w:val="31A21D60"/>
    <w:rsid w:val="31D18BF0"/>
    <w:rsid w:val="31F99248"/>
    <w:rsid w:val="321240E2"/>
    <w:rsid w:val="326717DE"/>
    <w:rsid w:val="32866062"/>
    <w:rsid w:val="32F45FC1"/>
    <w:rsid w:val="32F68E17"/>
    <w:rsid w:val="33AE1143"/>
    <w:rsid w:val="33FD83C3"/>
    <w:rsid w:val="34B493BD"/>
    <w:rsid w:val="34C167F9"/>
    <w:rsid w:val="351CDC85"/>
    <w:rsid w:val="357CD3AD"/>
    <w:rsid w:val="35DE7EA8"/>
    <w:rsid w:val="366968A5"/>
    <w:rsid w:val="378A055C"/>
    <w:rsid w:val="3796C9BF"/>
    <w:rsid w:val="38106F6D"/>
    <w:rsid w:val="38107095"/>
    <w:rsid w:val="383E721B"/>
    <w:rsid w:val="383F20F5"/>
    <w:rsid w:val="384EA24E"/>
    <w:rsid w:val="38574444"/>
    <w:rsid w:val="38EE8735"/>
    <w:rsid w:val="38F37A57"/>
    <w:rsid w:val="39005A84"/>
    <w:rsid w:val="390A8194"/>
    <w:rsid w:val="3929EC6E"/>
    <w:rsid w:val="393E4D3A"/>
    <w:rsid w:val="3976C5D1"/>
    <w:rsid w:val="39A23312"/>
    <w:rsid w:val="39DE3CB4"/>
    <w:rsid w:val="3A575A2C"/>
    <w:rsid w:val="3A8DFB35"/>
    <w:rsid w:val="3AB45E33"/>
    <w:rsid w:val="3B23D541"/>
    <w:rsid w:val="3B5B038E"/>
    <w:rsid w:val="3B7A0D15"/>
    <w:rsid w:val="3BA55C32"/>
    <w:rsid w:val="3C7593AA"/>
    <w:rsid w:val="3CA717DE"/>
    <w:rsid w:val="3CBA281A"/>
    <w:rsid w:val="3CDAB217"/>
    <w:rsid w:val="3D20AB1D"/>
    <w:rsid w:val="3D5EDD82"/>
    <w:rsid w:val="3E1C1AF8"/>
    <w:rsid w:val="3E28B85C"/>
    <w:rsid w:val="3E6E024F"/>
    <w:rsid w:val="3E7F0975"/>
    <w:rsid w:val="3EC77F86"/>
    <w:rsid w:val="3F043296"/>
    <w:rsid w:val="3F506D4E"/>
    <w:rsid w:val="3FAD8EBE"/>
    <w:rsid w:val="40284549"/>
    <w:rsid w:val="40A4FD4A"/>
    <w:rsid w:val="40BC49C5"/>
    <w:rsid w:val="411D8EEE"/>
    <w:rsid w:val="414904CD"/>
    <w:rsid w:val="415A343D"/>
    <w:rsid w:val="42315DFC"/>
    <w:rsid w:val="4252F42E"/>
    <w:rsid w:val="425870D3"/>
    <w:rsid w:val="425B5A24"/>
    <w:rsid w:val="429F6E48"/>
    <w:rsid w:val="42DAC9C2"/>
    <w:rsid w:val="42FA694A"/>
    <w:rsid w:val="4304B28D"/>
    <w:rsid w:val="431ACAC4"/>
    <w:rsid w:val="434906AB"/>
    <w:rsid w:val="43E582D7"/>
    <w:rsid w:val="442766E3"/>
    <w:rsid w:val="443A70B5"/>
    <w:rsid w:val="4443BC9E"/>
    <w:rsid w:val="44B69B25"/>
    <w:rsid w:val="44C0EE6C"/>
    <w:rsid w:val="45369A55"/>
    <w:rsid w:val="454256F0"/>
    <w:rsid w:val="459AEA06"/>
    <w:rsid w:val="45D70F0A"/>
    <w:rsid w:val="45FD5099"/>
    <w:rsid w:val="468C554D"/>
    <w:rsid w:val="46CBB285"/>
    <w:rsid w:val="46DBA43C"/>
    <w:rsid w:val="47006F27"/>
    <w:rsid w:val="4721860F"/>
    <w:rsid w:val="47396F96"/>
    <w:rsid w:val="474951FA"/>
    <w:rsid w:val="4767DB1F"/>
    <w:rsid w:val="476F4227"/>
    <w:rsid w:val="4804DCF6"/>
    <w:rsid w:val="4814A2CB"/>
    <w:rsid w:val="481C6D91"/>
    <w:rsid w:val="48537AC3"/>
    <w:rsid w:val="4886E51C"/>
    <w:rsid w:val="491653FC"/>
    <w:rsid w:val="493430BA"/>
    <w:rsid w:val="493AEE55"/>
    <w:rsid w:val="494AC26E"/>
    <w:rsid w:val="49895E9E"/>
    <w:rsid w:val="4A1B5AB6"/>
    <w:rsid w:val="4A22B57D"/>
    <w:rsid w:val="4A353272"/>
    <w:rsid w:val="4A3E2D94"/>
    <w:rsid w:val="4A7FA323"/>
    <w:rsid w:val="4AE692CF"/>
    <w:rsid w:val="4AF661DD"/>
    <w:rsid w:val="4B159369"/>
    <w:rsid w:val="4B2FA147"/>
    <w:rsid w:val="4B57C149"/>
    <w:rsid w:val="4B6ACE6F"/>
    <w:rsid w:val="4BB72B17"/>
    <w:rsid w:val="4BCEB39B"/>
    <w:rsid w:val="4C0C8858"/>
    <w:rsid w:val="4C23B818"/>
    <w:rsid w:val="4C43E99C"/>
    <w:rsid w:val="4D12D923"/>
    <w:rsid w:val="4D22EAC5"/>
    <w:rsid w:val="4D68777D"/>
    <w:rsid w:val="4E24A636"/>
    <w:rsid w:val="4E53578C"/>
    <w:rsid w:val="4E8969C8"/>
    <w:rsid w:val="4EAA5A98"/>
    <w:rsid w:val="4EE77A30"/>
    <w:rsid w:val="4F44291A"/>
    <w:rsid w:val="4FA27E0A"/>
    <w:rsid w:val="4FA8FD26"/>
    <w:rsid w:val="5003DA69"/>
    <w:rsid w:val="506CB7BE"/>
    <w:rsid w:val="5070E64F"/>
    <w:rsid w:val="5082BD44"/>
    <w:rsid w:val="508ED30E"/>
    <w:rsid w:val="50917D3E"/>
    <w:rsid w:val="50BBC74B"/>
    <w:rsid w:val="50BC2D55"/>
    <w:rsid w:val="50DFF97B"/>
    <w:rsid w:val="51691FE3"/>
    <w:rsid w:val="516E79E5"/>
    <w:rsid w:val="518A7852"/>
    <w:rsid w:val="51E134AC"/>
    <w:rsid w:val="521C0790"/>
    <w:rsid w:val="5283D525"/>
    <w:rsid w:val="53055C16"/>
    <w:rsid w:val="535489B5"/>
    <w:rsid w:val="5371FCE8"/>
    <w:rsid w:val="53A6A367"/>
    <w:rsid w:val="53B82D93"/>
    <w:rsid w:val="53CA3AC6"/>
    <w:rsid w:val="53D5EDE0"/>
    <w:rsid w:val="54111C66"/>
    <w:rsid w:val="54447363"/>
    <w:rsid w:val="54B5FFEF"/>
    <w:rsid w:val="54F88858"/>
    <w:rsid w:val="559C3F0C"/>
    <w:rsid w:val="559F5ED5"/>
    <w:rsid w:val="55CA69EC"/>
    <w:rsid w:val="56056FFB"/>
    <w:rsid w:val="5614FD76"/>
    <w:rsid w:val="561B736C"/>
    <w:rsid w:val="5635C9E5"/>
    <w:rsid w:val="56CF9BEC"/>
    <w:rsid w:val="56E5DEFF"/>
    <w:rsid w:val="56F3027B"/>
    <w:rsid w:val="570D8EA2"/>
    <w:rsid w:val="5766D58C"/>
    <w:rsid w:val="578958B4"/>
    <w:rsid w:val="57C9F634"/>
    <w:rsid w:val="57D87C6B"/>
    <w:rsid w:val="57F4B1E0"/>
    <w:rsid w:val="58475EF2"/>
    <w:rsid w:val="58567C05"/>
    <w:rsid w:val="585D4582"/>
    <w:rsid w:val="587FE698"/>
    <w:rsid w:val="58A904B1"/>
    <w:rsid w:val="58BF62F1"/>
    <w:rsid w:val="5924D40F"/>
    <w:rsid w:val="595DD06A"/>
    <w:rsid w:val="597375AA"/>
    <w:rsid w:val="59A348CE"/>
    <w:rsid w:val="59E6E586"/>
    <w:rsid w:val="59FEA038"/>
    <w:rsid w:val="5A452F64"/>
    <w:rsid w:val="5A9DE9F2"/>
    <w:rsid w:val="5ABAD956"/>
    <w:rsid w:val="5AC6CBB1"/>
    <w:rsid w:val="5B4AABDA"/>
    <w:rsid w:val="5B8AC9FB"/>
    <w:rsid w:val="5BC1801C"/>
    <w:rsid w:val="5BC5DA84"/>
    <w:rsid w:val="5BD9C603"/>
    <w:rsid w:val="5C03BDCD"/>
    <w:rsid w:val="5C0E9336"/>
    <w:rsid w:val="5C76C06E"/>
    <w:rsid w:val="5C77583E"/>
    <w:rsid w:val="5CA07480"/>
    <w:rsid w:val="5D0B948F"/>
    <w:rsid w:val="5D178563"/>
    <w:rsid w:val="5D1E097E"/>
    <w:rsid w:val="5D710CC8"/>
    <w:rsid w:val="5D8C7D0A"/>
    <w:rsid w:val="5D955922"/>
    <w:rsid w:val="5DBAE0AD"/>
    <w:rsid w:val="5E0CF7F4"/>
    <w:rsid w:val="5F02C98E"/>
    <w:rsid w:val="5FABC6EB"/>
    <w:rsid w:val="5FF5D8EC"/>
    <w:rsid w:val="601CFBA2"/>
    <w:rsid w:val="6088CC0F"/>
    <w:rsid w:val="60A4BAC9"/>
    <w:rsid w:val="611D19F1"/>
    <w:rsid w:val="613B3805"/>
    <w:rsid w:val="6184296B"/>
    <w:rsid w:val="619A0720"/>
    <w:rsid w:val="61A0A351"/>
    <w:rsid w:val="62265998"/>
    <w:rsid w:val="626BA701"/>
    <w:rsid w:val="62859298"/>
    <w:rsid w:val="62D70866"/>
    <w:rsid w:val="62DE358B"/>
    <w:rsid w:val="6388AE13"/>
    <w:rsid w:val="63F84A28"/>
    <w:rsid w:val="64719A04"/>
    <w:rsid w:val="64925E08"/>
    <w:rsid w:val="64C42BF7"/>
    <w:rsid w:val="65205A0C"/>
    <w:rsid w:val="65434587"/>
    <w:rsid w:val="654498B8"/>
    <w:rsid w:val="65941A89"/>
    <w:rsid w:val="65B23453"/>
    <w:rsid w:val="65D98737"/>
    <w:rsid w:val="65F9FFBC"/>
    <w:rsid w:val="665B6C74"/>
    <w:rsid w:val="66838E5D"/>
    <w:rsid w:val="669BD250"/>
    <w:rsid w:val="669C0F0E"/>
    <w:rsid w:val="66ACEE73"/>
    <w:rsid w:val="66B9C90B"/>
    <w:rsid w:val="66C0AD70"/>
    <w:rsid w:val="66C9FD64"/>
    <w:rsid w:val="67255A29"/>
    <w:rsid w:val="67BE08B9"/>
    <w:rsid w:val="67CFA3FC"/>
    <w:rsid w:val="67D68FA9"/>
    <w:rsid w:val="683ACF0C"/>
    <w:rsid w:val="6873B951"/>
    <w:rsid w:val="68BDC273"/>
    <w:rsid w:val="68C12A8A"/>
    <w:rsid w:val="6910E087"/>
    <w:rsid w:val="6956F1CF"/>
    <w:rsid w:val="69A644AE"/>
    <w:rsid w:val="6A20357D"/>
    <w:rsid w:val="6A3A4451"/>
    <w:rsid w:val="6A4EDFE8"/>
    <w:rsid w:val="6A9A5CA6"/>
    <w:rsid w:val="6B08F334"/>
    <w:rsid w:val="6B502FBE"/>
    <w:rsid w:val="6B5319D8"/>
    <w:rsid w:val="6B6BC485"/>
    <w:rsid w:val="6B76C3AA"/>
    <w:rsid w:val="6BC7B6D3"/>
    <w:rsid w:val="6C1BBF79"/>
    <w:rsid w:val="6C75469C"/>
    <w:rsid w:val="6CD4BBED"/>
    <w:rsid w:val="6CDCDECC"/>
    <w:rsid w:val="6D2CACA7"/>
    <w:rsid w:val="6D414878"/>
    <w:rsid w:val="6D57906A"/>
    <w:rsid w:val="6D59B366"/>
    <w:rsid w:val="6D5CEEC0"/>
    <w:rsid w:val="6D8B9EDD"/>
    <w:rsid w:val="6DC61569"/>
    <w:rsid w:val="6DF848C5"/>
    <w:rsid w:val="6E05F4B1"/>
    <w:rsid w:val="6E2733B2"/>
    <w:rsid w:val="6E76A065"/>
    <w:rsid w:val="6EBBECCD"/>
    <w:rsid w:val="6EC3F07C"/>
    <w:rsid w:val="6EF0F09F"/>
    <w:rsid w:val="6EF360CB"/>
    <w:rsid w:val="6F45AF88"/>
    <w:rsid w:val="6F596FDF"/>
    <w:rsid w:val="6F691E23"/>
    <w:rsid w:val="6F693DD1"/>
    <w:rsid w:val="6F8CADBD"/>
    <w:rsid w:val="6FD1E988"/>
    <w:rsid w:val="700A93ED"/>
    <w:rsid w:val="70133603"/>
    <w:rsid w:val="7049CDA4"/>
    <w:rsid w:val="705FC0DD"/>
    <w:rsid w:val="7078E93A"/>
    <w:rsid w:val="707B6725"/>
    <w:rsid w:val="707C8599"/>
    <w:rsid w:val="7096ACFC"/>
    <w:rsid w:val="70A4F90F"/>
    <w:rsid w:val="70B25489"/>
    <w:rsid w:val="70B38EA1"/>
    <w:rsid w:val="70B959DB"/>
    <w:rsid w:val="7120D92A"/>
    <w:rsid w:val="7123E874"/>
    <w:rsid w:val="71259B0F"/>
    <w:rsid w:val="7162AA06"/>
    <w:rsid w:val="71937A8E"/>
    <w:rsid w:val="71BDEA3F"/>
    <w:rsid w:val="71C5F2B7"/>
    <w:rsid w:val="71CEE5CB"/>
    <w:rsid w:val="71F837DD"/>
    <w:rsid w:val="721D630B"/>
    <w:rsid w:val="72532D58"/>
    <w:rsid w:val="725931C5"/>
    <w:rsid w:val="7296D699"/>
    <w:rsid w:val="72BFD0DE"/>
    <w:rsid w:val="72CE2E73"/>
    <w:rsid w:val="72E321CB"/>
    <w:rsid w:val="7330D987"/>
    <w:rsid w:val="7333C974"/>
    <w:rsid w:val="7375B108"/>
    <w:rsid w:val="737BB4DC"/>
    <w:rsid w:val="738F580F"/>
    <w:rsid w:val="7397619F"/>
    <w:rsid w:val="73BFA257"/>
    <w:rsid w:val="73FAA8BB"/>
    <w:rsid w:val="748FBCA3"/>
    <w:rsid w:val="74AEC096"/>
    <w:rsid w:val="74BC3365"/>
    <w:rsid w:val="74CE9B74"/>
    <w:rsid w:val="74D616FE"/>
    <w:rsid w:val="751A59C7"/>
    <w:rsid w:val="75333200"/>
    <w:rsid w:val="754EBFD5"/>
    <w:rsid w:val="758FB783"/>
    <w:rsid w:val="75B22BD9"/>
    <w:rsid w:val="75CBC156"/>
    <w:rsid w:val="7618F024"/>
    <w:rsid w:val="76C292AF"/>
    <w:rsid w:val="76EBAA07"/>
    <w:rsid w:val="771CD801"/>
    <w:rsid w:val="774DFC3A"/>
    <w:rsid w:val="77936C66"/>
    <w:rsid w:val="77D3740D"/>
    <w:rsid w:val="77ECE9EA"/>
    <w:rsid w:val="78D448B5"/>
    <w:rsid w:val="78DE0375"/>
    <w:rsid w:val="78E11A24"/>
    <w:rsid w:val="7946080D"/>
    <w:rsid w:val="79F24360"/>
    <w:rsid w:val="7A26510A"/>
    <w:rsid w:val="7A7575EB"/>
    <w:rsid w:val="7B40A83C"/>
    <w:rsid w:val="7B4BFD0F"/>
    <w:rsid w:val="7B717A6B"/>
    <w:rsid w:val="7B94C821"/>
    <w:rsid w:val="7BC96B63"/>
    <w:rsid w:val="7BD9E78B"/>
    <w:rsid w:val="7CC4F079"/>
    <w:rsid w:val="7CE97230"/>
    <w:rsid w:val="7D763B99"/>
    <w:rsid w:val="7DAA1488"/>
    <w:rsid w:val="7DAD16AD"/>
    <w:rsid w:val="7E19BDBF"/>
    <w:rsid w:val="7E5C555D"/>
    <w:rsid w:val="7E5EC695"/>
    <w:rsid w:val="7E897A69"/>
    <w:rsid w:val="7EECDF3C"/>
    <w:rsid w:val="7F2BDC0A"/>
    <w:rsid w:val="7F4879CF"/>
    <w:rsid w:val="7F514F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014337"/>
  <w15:chartTrackingRefBased/>
  <w15:docId w15:val="{AFDF5E14-8968-4346-82DF-5ED4BD36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hint="default"/>
      <w:b/>
      <w:color w:val="auto"/>
      <w:sz w:val="22"/>
      <w:szCs w:val="22"/>
      <w:lang w:val="es-ES"/>
    </w:rPr>
  </w:style>
  <w:style w:type="character" w:customStyle="1" w:styleId="WW8Num2z0">
    <w:name w:val="WW8Num2z0"/>
    <w:rPr>
      <w:rFonts w:ascii="Symbol" w:hAnsi="Symbol" w:cs="Symbol" w:hint="default"/>
      <w:color w:val="00000A"/>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i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i w:val="0"/>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efaultParagraphFont1">
    <w:name w:val="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uiPriority w:val="99"/>
    <w:rPr>
      <w:rFonts w:ascii="Times New Roman" w:eastAsia="Times New Roman" w:hAnsi="Times New Roman" w:cs="Times New Roman"/>
      <w:sz w:val="24"/>
      <w:szCs w:val="24"/>
    </w:rPr>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0000FF"/>
      <w:u w:val="single"/>
    </w:rPr>
  </w:style>
  <w:style w:type="character" w:customStyle="1" w:styleId="WW8Num20z0">
    <w:name w:val="WW8Num20z0"/>
    <w:rPr>
      <w:rFonts w:ascii="Symbol" w:hAnsi="Symbol" w:cs="Symbol" w:hint="default"/>
      <w:color w:val="00000A"/>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customStyle="1" w:styleId="Default">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customStyle="1" w:styleId="Standard">
    <w:name w:val="Standard"/>
    <w:pPr>
      <w:suppressAutoHyphens/>
    </w:pPr>
    <w:rPr>
      <w:rFonts w:ascii="Liberation Serif" w:eastAsia="SimSun" w:hAnsi="Liberation Serif" w:cs="Lucida Sans"/>
      <w:kern w:val="1"/>
      <w:sz w:val="24"/>
      <w:szCs w:val="24"/>
      <w:lang w:eastAsia="zh-CN" w:bidi="hi-IN"/>
    </w:rPr>
  </w:style>
  <w:style w:type="paragraph" w:customStyle="1" w:styleId="Standarduser">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customStyle="1" w:styleId="paragraph">
    <w:name w:val="paragraph"/>
    <w:basedOn w:val="Normal"/>
    <w:rsid w:val="008E635C"/>
    <w:pPr>
      <w:suppressAutoHyphens w:val="0"/>
      <w:spacing w:before="100" w:beforeAutospacing="1" w:after="100" w:afterAutospacing="1"/>
    </w:pPr>
    <w:rPr>
      <w:lang w:eastAsia="en-GB"/>
    </w:rPr>
  </w:style>
  <w:style w:type="character" w:customStyle="1" w:styleId="normaltextrun">
    <w:name w:val="normaltextrun"/>
    <w:basedOn w:val="DefaultParagraphFont"/>
    <w:rsid w:val="008E635C"/>
  </w:style>
  <w:style w:type="character" w:customStyle="1" w:styleId="eop">
    <w:name w:val="eop"/>
    <w:basedOn w:val="DefaultParagraphFont"/>
    <w:rsid w:val="008E635C"/>
  </w:style>
  <w:style w:type="character" w:styleId="Strong">
    <w:name w:val="Strong"/>
    <w:uiPriority w:val="22"/>
    <w:qFormat/>
    <w:rsid w:val="008E635C"/>
    <w:rPr>
      <w:b/>
      <w:bCs/>
    </w:rPr>
  </w:style>
  <w:style w:type="paragraph" w:customStyle="1" w:styleId="xmsolistparagraph">
    <w:name w:val="x_msolistparagraph"/>
    <w:basedOn w:val="Normal"/>
    <w:rsid w:val="00184E4E"/>
    <w:pPr>
      <w:suppressAutoHyphens w:val="0"/>
      <w:spacing w:before="100" w:beforeAutospacing="1" w:after="100" w:afterAutospacing="1"/>
    </w:pPr>
    <w:rPr>
      <w:lang w:eastAsia="en-GB"/>
    </w:rPr>
  </w:style>
  <w:style w:type="paragraph" w:customStyle="1" w:styleId="xmsonormal">
    <w:name w:val="x_msonormal"/>
    <w:basedOn w:val="Normal"/>
    <w:rsid w:val="00184E4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22876754">
      <w:bodyDiv w:val="1"/>
      <w:marLeft w:val="0"/>
      <w:marRight w:val="0"/>
      <w:marTop w:val="0"/>
      <w:marBottom w:val="0"/>
      <w:divBdr>
        <w:top w:val="none" w:sz="0" w:space="0" w:color="auto"/>
        <w:left w:val="none" w:sz="0" w:space="0" w:color="auto"/>
        <w:bottom w:val="none" w:sz="0" w:space="0" w:color="auto"/>
        <w:right w:val="none" w:sz="0" w:space="0" w:color="auto"/>
      </w:divBdr>
      <w:divsChild>
        <w:div w:id="165900552">
          <w:marLeft w:val="0"/>
          <w:marRight w:val="0"/>
          <w:marTop w:val="0"/>
          <w:marBottom w:val="0"/>
          <w:divBdr>
            <w:top w:val="none" w:sz="0" w:space="0" w:color="auto"/>
            <w:left w:val="none" w:sz="0" w:space="0" w:color="auto"/>
            <w:bottom w:val="none" w:sz="0" w:space="0" w:color="auto"/>
            <w:right w:val="none" w:sz="0" w:space="0" w:color="auto"/>
          </w:divBdr>
        </w:div>
        <w:div w:id="168566839">
          <w:marLeft w:val="0"/>
          <w:marRight w:val="0"/>
          <w:marTop w:val="0"/>
          <w:marBottom w:val="0"/>
          <w:divBdr>
            <w:top w:val="none" w:sz="0" w:space="0" w:color="auto"/>
            <w:left w:val="none" w:sz="0" w:space="0" w:color="auto"/>
            <w:bottom w:val="none" w:sz="0" w:space="0" w:color="auto"/>
            <w:right w:val="none" w:sz="0" w:space="0" w:color="auto"/>
          </w:divBdr>
        </w:div>
        <w:div w:id="875002934">
          <w:marLeft w:val="0"/>
          <w:marRight w:val="0"/>
          <w:marTop w:val="0"/>
          <w:marBottom w:val="0"/>
          <w:divBdr>
            <w:top w:val="none" w:sz="0" w:space="0" w:color="auto"/>
            <w:left w:val="none" w:sz="0" w:space="0" w:color="auto"/>
            <w:bottom w:val="none" w:sz="0" w:space="0" w:color="auto"/>
            <w:right w:val="none" w:sz="0" w:space="0" w:color="auto"/>
          </w:divBdr>
        </w:div>
        <w:div w:id="1037461902">
          <w:marLeft w:val="0"/>
          <w:marRight w:val="0"/>
          <w:marTop w:val="0"/>
          <w:marBottom w:val="0"/>
          <w:divBdr>
            <w:top w:val="none" w:sz="0" w:space="0" w:color="auto"/>
            <w:left w:val="none" w:sz="0" w:space="0" w:color="auto"/>
            <w:bottom w:val="none" w:sz="0" w:space="0" w:color="auto"/>
            <w:right w:val="none" w:sz="0" w:space="0" w:color="auto"/>
          </w:divBdr>
        </w:div>
        <w:div w:id="1929078776">
          <w:marLeft w:val="0"/>
          <w:marRight w:val="0"/>
          <w:marTop w:val="0"/>
          <w:marBottom w:val="0"/>
          <w:divBdr>
            <w:top w:val="none" w:sz="0" w:space="0" w:color="auto"/>
            <w:left w:val="none" w:sz="0" w:space="0" w:color="auto"/>
            <w:bottom w:val="none" w:sz="0" w:space="0" w:color="auto"/>
            <w:right w:val="none" w:sz="0" w:space="0" w:color="auto"/>
          </w:divBdr>
        </w:div>
        <w:div w:id="1955363729">
          <w:marLeft w:val="0"/>
          <w:marRight w:val="0"/>
          <w:marTop w:val="0"/>
          <w:marBottom w:val="0"/>
          <w:divBdr>
            <w:top w:val="none" w:sz="0" w:space="0" w:color="auto"/>
            <w:left w:val="none" w:sz="0" w:space="0" w:color="auto"/>
            <w:bottom w:val="none" w:sz="0" w:space="0" w:color="auto"/>
            <w:right w:val="none" w:sz="0" w:space="0" w:color="auto"/>
          </w:divBdr>
        </w:div>
        <w:div w:id="2050766226">
          <w:marLeft w:val="0"/>
          <w:marRight w:val="0"/>
          <w:marTop w:val="0"/>
          <w:marBottom w:val="0"/>
          <w:divBdr>
            <w:top w:val="none" w:sz="0" w:space="0" w:color="auto"/>
            <w:left w:val="none" w:sz="0" w:space="0" w:color="auto"/>
            <w:bottom w:val="none" w:sz="0" w:space="0" w:color="auto"/>
            <w:right w:val="none" w:sz="0" w:space="0" w:color="auto"/>
          </w:divBdr>
        </w:div>
      </w:divsChild>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71236951">
      <w:bodyDiv w:val="1"/>
      <w:marLeft w:val="0"/>
      <w:marRight w:val="0"/>
      <w:marTop w:val="0"/>
      <w:marBottom w:val="0"/>
      <w:divBdr>
        <w:top w:val="none" w:sz="0" w:space="0" w:color="auto"/>
        <w:left w:val="none" w:sz="0" w:space="0" w:color="auto"/>
        <w:bottom w:val="none" w:sz="0" w:space="0" w:color="auto"/>
        <w:right w:val="none" w:sz="0" w:space="0" w:color="auto"/>
      </w:divBdr>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624337301">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tterystmary-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otterystmary-t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7" ma:contentTypeDescription="Create a new document." ma:contentTypeScope="" ma:versionID="460e77b918c9f445e6d2ec4abafc2267">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3465efde078a91351fa614cb2c612a4b"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Sarah Martin</DisplayName>
        <AccountId>27</AccountId>
        <AccountType/>
      </UserInfo>
      <UserInfo>
        <DisplayName>John Green</DisplayName>
        <AccountId>20</AccountId>
        <AccountType/>
      </UserInfo>
      <UserInfo>
        <DisplayName>Stewart Lucas</DisplayName>
        <AccountId>18</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902659-969F-467F-B102-4A299BDBB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3F006-CF77-45C7-808D-8EDBA0880D29}">
  <ds:schemaRefs>
    <ds:schemaRef ds:uri="http://schemas.microsoft.com/sharepoint/v3/contenttype/forms"/>
  </ds:schemaRefs>
</ds:datastoreItem>
</file>

<file path=customXml/itemProps3.xml><?xml version="1.0" encoding="utf-8"?>
<ds:datastoreItem xmlns:ds="http://schemas.openxmlformats.org/officeDocument/2006/customXml" ds:itemID="{2DE65589-4CA5-4FF1-ACAE-F4766EB44D74}">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Clerk</cp:lastModifiedBy>
  <cp:revision>107</cp:revision>
  <cp:lastPrinted>2021-06-17T02:30:00Z</cp:lastPrinted>
  <dcterms:created xsi:type="dcterms:W3CDTF">2023-08-15T00:31:00Z</dcterms:created>
  <dcterms:modified xsi:type="dcterms:W3CDTF">2023-10-26T08:01:00Z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2751300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